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Ах! подсолнух! что за жребий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Ах! подсолнух! что за жребий
          <w:br/>
           Мерить солнца шаг дневной
          <w:br/>
           И грустить о знойном небе
          <w:br/>
           Над блаженною страной,
          <w:br/>
          <w:br/>
          Где, бежав от льда и злобы,
          <w:br/>
           Отрок с девою, чисты,
          <w:br/>
           Зрят, пустые кинув гробы,
          <w:br/>
           Край, которым бредишь 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2022-04-22T07:36:52+03:00</dcterms:created>
  <dcterms:modified xsi:type="dcterms:W3CDTF">2022-04-22T07:36:52+03:00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