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Ахилл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Отуманилася Ида;
          <w:br/>
          ‎Омрачился Илион;
          <w:br/>
          Спит во мраке стан Атрида;
          <w:br/>
          ‎На равнине битвы сон.
          <w:br/>
          Тихо все… курясь, сверкает
          <w:br/>
          ‎Пламень гаснущих костров,
          <w:br/>
          И протяжно окликает
          <w:br/>
          ‎Стражу стража близ шатров.
          <w:br/>
          <w:br/>
          Над Эгейских вод равниной
          <w:br/>
          ‎Светел всходит рог луны;
          <w:br/>
          Звезды спящею пучиной
          <w:br/>
          ‎И брега отражены;
          <w:br/>
          Виден в поле опустелом
          <w:br/>
          ‎С колесницею Приам:
          <w:br/>
          Он за Гекторовым телом
          <w:br/>
          ‎От шатров идет к стенам.
          <w:br/>
          <w:br/>
          И на бреге близ кургана
          <w:br/>
          ‎Зрится сумрачный Ахилл;
          <w:br/>
          Он один, далек от стана;
          <w:br/>
          ‎Он главу на длань склонил.
          <w:br/>
          Смотрит вдаль — там с колесницей
          <w:br/>
          ‎На пути Приама зрит:
          <w:br/>
          Отирает багряницей
          <w:br/>
          ‎Слезы бедный царь с ланит.
          <w:br/>
          <w:br/>
          Лиру взял; ударил в струны;
          <w:br/>
          ‎Тих его печальный глас:
          <w:br/>
          «Старец, пал твой Гектор юный;
          <w:br/>
          ‎Свет души твоей угас;
          <w:br/>
          И Гекуба, Андромаха
          <w:br/>
          ‎Ждут тебя у градских врат
          <w:br/>
          С ношей милого им праха…
          <w:br/>
          ‎Жизнь и смерть им твой возврат.
          <w:br/>
          <w:br/>
          И с денницею печальной
          <w:br/>
          ‎Воскурится фимиам,
          <w:br/>
          Огласятся погребальной
          <w:br/>
          ‎Песнью каждый дом и храм;
          <w:br/>
          Мать, отец, вдова с мольбою
          <w:br/>
          ‎Пепел в урну соберут,
          <w:br/>
          И молитвы их герою
          <w:br/>
          ‎Мир в стране теней дадут.
          <w:br/>
          <w:br/>
          О Приам, ты пред Ахиллом
          <w:br/>
          ‎Здесь во прах главу склонял;
          <w:br/>
          Здесь молил о сыне милом,
          <w:br/>
          ‎Здесь, несчастный, ты лобзал
          <w:br/>
          Руку, слез твоих причину…
          <w:br/>
          ‎Ах! не сетуй; глас небес
          <w:br/>
          Нам одну изрек судьбину:
          <w:br/>
          ‎И меня постиг Зевес.
          <w:br/>
          <w:br/>
          Близок час мой; роковая
          <w:br/>
          ‎Приготовлена стрела;
          <w:br/>
          Парка, жребию внимая,
          <w:br/>
          ‎Дни мои уж отвила;
          <w:br/>
          И скрыпят врата Аида;
          <w:br/>
          ‎И вещает грозный глас:
          <w:br/>
          Все свершилось для Пелида;
          <w:br/>
          ‎Факел дней его угас.
          <w:br/>
          <w:br/>
          Верный друг мой взят могилой;
          <w:br/>
          ‎Брата бой меня лишил —
          <w:br/>
          Вслед за ним с земли унылой
          <w:br/>
          ‎Удалится и Ахилл.
          <w:br/>
          Так судил мне рок жестокий;
          <w:br/>
          ‎Я паду в весне моей
          <w:br/>
          На чужом брегу, далеко
          <w:br/>
          ‎От Пелеевых очей.
          <w:br/>
          <w:br/>
          Ах! и сердце запрещает
          <w:br/>
          ‎Доле жить в земном краю,
          <w:br/>
          Где уж друг не услаждает
          <w:br/>
          ‎Душу сирую мою.
          <w:br/>
          Гектор пал — его паденьем
          <w:br/>
          ‎Тень Патрокла я смирил;
          <w:br/>
          Но себе за друга мщеньем
          <w:br/>
          ‎Путь к Тенару проложил.
          <w:br/>
          <w:br/>
          Ты не жди, Менетий, сына;
          <w:br/>
          ‎Не придет он в отчий дом…
          <w:br/>
          Здесь Эгейская пучина
          <w:br/>
          ‎Пред его шумит холмом;
          <w:br/>
          Спит он… смерть сковала длани,
          <w:br/>
          ‎Позабыл ко славе путь;
          <w:br/>
          И призывный голос брани
          <w:br/>
          ‎Не вздымает хладну грудь.
          <w:br/>
          <w:br/>
          И Ахилл не возвратится;
          <w:br/>
          ‎В доме отчем пустота
          <w:br/>
          Скоро, скоро водворится…
          <w:br/>
          ‎О Пелей, ты сирота.
          <w:br/>
          Пронесется буря брани —
          <w:br/>
          ‎Ты Ахилла будешь ждать
          <w:br/>
          И чертог свой в новы ткани
          <w:br/>
          ‎Для приема убирать;
          <w:br/>
          <w:br/>
          Будешь с берега уныло
          <w:br/>
          ‎Ты смотреть — в пустой дали
          <w:br/>
          Не белеет ли ветрило,
          <w:br/>
          ‎Не плывут ли корабли?
          <w:br/>
          Корабли придут от Трои —
          <w:br/>
          ‎А меня ни на одном;
          <w:br/>
          Там, где билися герои,
          <w:br/>
          ‎Буду спать — и вечным сном.
          <w:br/>
          <w:br/>
          Тщетно, смертною борьбою
          <w:br/>
          ‎Мучим, будешь сына звать
          <w:br/>
          И хладеющей рукою
          <w:br/>
          ‎Вкруг себя его искать —
          <w:br/>
          С милым светом разлученья
          <w:br/>
          ‎Глас его не усладит;
          <w:br/>
          И на брег воды забвенья
          <w:br/>
          ‎Зов отца не долетит.
          <w:br/>
          <w:br/>
          Край отчизны, светлы воды,
          <w:br/>
          ‎Очарованны места,
          <w:br/>
          Мирт, олив и лавров своды,
          <w:br/>
          ‎Пышных долов красота,
          <w:br/>
          Расцветайте, убирайтесь,
          <w:br/>
          ‎Как и прежде, красотой;
          <w:br/>
          Как и прежде, оглашайтесь,
          <w:br/>
          ‎Кликом радости одной;
          <w:br/>
          <w:br/>
          Но Патрокла и Ахилла
          <w:br/>
          ‎Никогда вам не видать!
          <w:br/>
          Воды Сперхия, сулила
          <w:br/>
          ‎Вам рука моя отдать
          <w:br/>
          Волоса с моей от брани
          <w:br/>
          ‎Уцелевшей головы…
          <w:br/>
          Все Патроклу в дар, и дани
          <w:br/>
          ‎Уж моей не ждите вы.
          <w:br/>
          <w:br/>
          Кони быстрые, из боя
          <w:br/>
          ‎(Тайный рок вас удержал)
          <w:br/>
          Вы не вынесли героя —
          <w:br/>
          ‎И на щит он мертвый пал;
          <w:br/>
          Кони бодрые, ретивы,
          <w:br/>
          ‎Что ж теперь так мрачны вы?
          <w:br/>
          По земле влачатся гривы;
          <w:br/>
          ‎Наклонилися главы;
          <w:br/>
          <w:br/>
          Позабыта пища вами;
          <w:br/>
          ‎Груди мощные дрожат;
          <w:br/>
          Слышу стон ваш, и слезами
          <w:br/>
          ‎Очи гордые блестят.
          <w:br/>
          Знать, Ахиллов пред собою
          <w:br/>
          ‎Зрите вы последний час;
          <w:br/>
          Знать, внушен был вам судьбою
          <w:br/>
          ‎Мне конец вещавший глас…
          <w:br/>
          <w:br/>
          Скоро!… лук свой напрягает
          <w:br/>
          ‎Неизбежный Аполлон,
          <w:br/>
          И пришельца ожидает
          <w:br/>
          ‎К Стиксу черному Харон.
          <w:br/>
          И Патрокл с брегов забвенья
          <w:br/>
          ‎В полуночной тишине
          <w:br/>
          Легкой тенью сновиденья
          <w:br/>
          ‎Прилетал уже ко мне.
          <w:br/>
          <w:br/>
          Как зефирово дыханье,
          <w:br/>
          ‎Он провеял надо мной;
          <w:br/>
          Мне послышалось призванье,
          <w:br/>
          ‎Сладкий глас души родной;
          <w:br/>
          В нежном взоре скорбь разлуки
          <w:br/>
          ‎И следы минувших слез…
          <w:br/>
          Я простер ко брату руки…
          <w:br/>
          ‎Он во мгле пустой исчез.
          <w:br/>
          <w:br/>
          От Скироса вдаль влекомый,
          <w:br/>
          ‎Поплывет Неоптолем;
          <w:br/>
          Брег увидит незнакомый
          <w:br/>
          ‎И зеленый холм на нем;
          <w:br/>
          Кормщик юноше укажет,
          <w:br/>
          ‎Полный думы, на курган —
          <w:br/>
          „Вот Ахиллов гроб (он скажет);
          <w:br/>
          ‎Там вблизи был греков стан.
          <w:br/>
          <w:br/>
          Там, ужасный, на ограде
          <w:br/>
          ‎Нам явился он в ночи —
          <w:br/>
          Нестерпимый блеск во взгляде,
          <w:br/>
          ‎С шлема грозные лучи —
          <w:br/>
          И трикраты звучным криком
          <w:br/>
          ‎На врага он грянул страх,
          <w:br/>
          И троянец с бледным ликом
          <w:br/>
          ‎Бросил щит и меч во прах.
          <w:br/>
          <w:br/>
          Там, Атриду дав десницу,
          <w:br/>
          ‎С ним союз запечатлел;
          <w:br/>
          Там, гремящий, в колесницу
          <w:br/>
          ‎Прянув, к Трое полетел;
          <w:br/>
          Там по праху за собою
          <w:br/>
          ‎Тело Гекторово мчал
          <w:br/>
          И на трепетную Трою
          <w:br/>
          ‎Взглядом мщения сверкал!“
          <w:br/>
          <w:br/>
          И сойдешь на брег священный
          <w:br/>
          ‎С корабля, Неоптолем,
          <w:br/>
          Чтоб на холм уединенный
          <w:br/>
          ‎Положить и меч и шлем;
          <w:br/>
          Вкруг уж пусто… смолкли бои;
          <w:br/>
          ‎Тихи Ксант и Симоис;
          <w:br/>
          И уже на грудах Трои
          <w:br/>
          ‎Плющ и терние свились.
          <w:br/>
          <w:br/>
          Обойдешь равнину брани…
          <w:br/>
          ‎Там, где ратовал Ахилл,
          <w:br/>
          Уж стадятся робки лани
          <w:br/>
          ‎Вкруг оставленных могил;
          <w:br/>
          И услышишь над собою
          <w:br/>
          ‎Двух невидимых полет…
          <w:br/>
          Это мы… рука с рукою…
          <w:br/>
          ‎Мы, друзья минувших лет.
          <w:br/>
          <w:br/>
          Вспомяни тогда Ахилла:
          <w:br/>
          ‎Быстро в мире он протек;
          <w:br/>
          Здесь судьба ему сулила
          <w:br/>
          ‎Долгий, но бесславный век;
          <w:br/>
          Он мгновение со славой,
          <w:br/>
          ‎Хладну жизнь презрев, избрал
          <w:br/>
          И на друга труп кровавый,
          <w:br/>
          ‎До могилы верный, пал».
          <w:br/>
          <w:br/>
          Он умолк… в тумане Ида;
          <w:br/>
          ‎Отуманен Илион;
          <w:br/>
          Спит во мраке стан Атрида;
          <w:br/>
          ‎На равнине битвы сон;
          <w:br/>
          И курясь, едва сверкает
          <w:br/>
          ‎Пламень гаснущих костров;
          <w:br/>
          И протяжно окликает
          <w:br/>
          ‎Стража стражу близ шатров.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2022-03-19T00:51:49+03:00</dcterms:created>
  <dcterms:modified xsi:type="dcterms:W3CDTF">2022-03-19T00:51:49+03:00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