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Баллада о нерпах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Нерпа-папа спит, как люмпен.
          <w:br/>
          Нерпа-мама сына любит
          <w:br/>
          и в зубах, как леденец,
          <w:br/>
          тащит рыбину в сторонку
          <w:br/>
          кареглазому нерпепку
          <w:br/>
          по прозванью «зеленец».
          <w:br/>
          <w:br/>
          Нерпы, нерпы, вы как дети.
          <w:br/>
          Вам бы жить и жить на свете,
          <w:br/>
          но давно в торговой смете
          <w:br/>
          запланированы вы;
          <w:br/>
          и не знают нерпы-мамы,
          <w:br/>
          что летят радиограммы к
          <w:br/>
          нам из снежной синевы.
          <w:br/>
          <w:br/>
          Где-то в городе Бостоне
          <w:br/>
          на пушном аукционе
          <w:br/>
          рассиявшийся делец сыплет
          <w:br/>
          чеками радушно,
          <w:br/>
          восклицая: «Мир и дружба!
          <w:br/>
          Мир и рашен «зеленец»!»
          <w:br/>
          <w:br/>
          Чтоб какая-то там дама —
          <w:br/>
          сплошь одно ребро Адама —
          <w:br/>
          в мех закутала мослы,
          <w:br/>
          кто-то с важностью на морде
          <w:br/>
          нам вбивает вновь по Морзе
          <w:br/>
          указания в мозги.
          <w:br/>
          <w:br/>
          Нерпы, нерпы, мы вас любим,
          <w:br/>
          но дубинами вас лупим,
          <w:br/>
          ибо требует страна.
          <w:br/>
          По глазам вас хлещем люто,
          <w:br/>
          потому что вы — валюта,
          <w:br/>
          а валюта нам нужна.
          <w:br/>
          <w:br/>
          Нерпы плачут, нерпы плачут
          <w:br/>
          и детей под брюхо прячут,
          <w:br/>
          пожалеть нам их нельзя.
          <w:br/>
          Вновь дубинами мы свищем.
          <w:br/>
          Прилипают к сапожищам
          <w:br/>
          нерп кричащие глаза.
          <w:br/>
          <w:br/>
          Ну а нерпы плачут, плачут…
          <w:br/>
          Если б мир переиначить
          <w:br/>
          (да, видать, не суждено),
          <w:br/>
          мы бы, нерпы, вас любили,
          <w:br/>
          мы бы, нерпы, вас не били —
          <w:br/>
          мы бы водку с вами пили
          <w:br/>
          да играли в домино.
          <w:br/>
          <w:br/>
          Все законно! План на двести!
          <w:br/>
          Нами все довольны в тресте!
          <w:br/>
          Что хандришь, как семга в тесте?
          <w:br/>
          Кто с деньгами — не хандрит.
          <w:br/>
          Можешь ты купить с получки
          <w:br/>
          телевизор самый лучший —
          <w:br/>
          пусть футбол тебя взбодрит
          <w:br/>
          в дальнем городе Мадрид.
          <w:br/>
          <w:br/>
          Но с какой-то горькой мукой
          <w:br/>
          на жену свою под мухой
          <w:br/>
          замахнешься ты, грозя,
          <w:br/>
          и сдадут внезапно нервы…
          <w:br/>
          Вздрогнешь — будто бы у нерпы,
          <w:br/>
          у нее кричат глаза.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2022-03-17T18:14:37+03:00</dcterms:created>
  <dcterms:modified xsi:type="dcterms:W3CDTF">2022-03-17T18:14:37+03:00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