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Благослови меня служить тебе словами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Благослови меня служить тебе словами,-
          <w:br/>
           Я, кроме слов, не знаю ничего —
          <w:br/>
           Играя, их сплетать причудливо венками
          <w:br/>
           Во имя светлое твое.
          <w:br/>
           Пошли меня слугой в далекие державы
          <w:br/>
           И засвети передо мной свой лик.
          <w:br/>
           В веселии моем — увидят твою славу,
          <w:br/>
           И в немощи моей — как ты велик.
          <w:br/>
           Дозволь, чтоб песнь моя казалась мне забавой,
          <w:br/>
           А дух сгорал в любви к тебе — дозволь!
          <w:br/>
           Пока не тронешь ты души моей бесправой,
          <w:br/>
           Слова немеют в тягости неволь,
          <w:br/>
           А в сердце стыд и горестны боль.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2022-04-22T12:56:01+03:00</dcterms:created>
  <dcterms:modified xsi:type="dcterms:W3CDTF">2022-04-22T12:56:01+03:00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