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снегов
          <w:br/>
           И льдин,
          <w:br/>
           С нагих плечей
          <w:br/>
           Высоких гор
          <w:br/>
           В сырой простор
          <w:br/>
           Степей, лугов,
          <w:br/>
           Полян,
          <w:br/>
           Долин
          <w:br/>
           Плывет туман,
          <w:br/>
           Ночей
          <w:br/>
           Убор —
          <w:br/>
           Шатер
          <w:br/>
           Седых богатырей.
          <w:br/>
           В дальней, дальней стороне,
          <w:br/>
           Где светает синева,
          <w:br/>
           Где синеет Торова,
          <w:br/>
           В красном лисьем зипуне
          <w:br/>
           Выезжает на коне
          <w:br/>
           Из грозовых туч Бова.
          <w:br/>
           Колосится под луной
          <w:br/>
           Звезд высоких полоса,
          <w:br/>
           Под туманной пеленой
          <w:br/>
           Спит приморская коса…
          <w:br/>
           Облака как паруса
          <w:br/>
           Над вспенённою волной…
          <w:br/>
           И стучит студеный ключ
          <w:br/>
           В звонком, горном хрустале,
          <w:br/>
           И сверкает булава,
          <w:br/>
           И, спускаясь по скале,
          <w:br/>
           Выезжает из-за туч
          <w:br/>
           К морю синему Бова…
          <w:br/>
           Над пучиной на волне
          <w:br/>
           Диво Дивное сидит,
          <w:br/>
           Вдоль по морю на коне
          <w:br/>
           Диво новое катит…
          <w:br/>
           Озарилися луга,
          <w:br/>
           Загорелися леса,
          <w:br/>
           И согнулась в небеса
          <w:br/>
           Разноцветная дуга…
          <w:br/>
           В колесницу бьется вал
          <w:br/>
           И среди пучин упал
          <w:br/>
           В набегающий прибой
          <w:br/>
           Край одежды голубой:
          <w:br/>
           Скачет Диво и, гоня
          <w:br/>
           Непокорного коня,
          <w:br/>
           Отряхает с бороды
          <w:br/>
           Волн бушующих ряды
          <w:br/>
           И над утренней звездой
          <w:br/>
           Машет шелковой уздой…
          <w:br/>
           Пролетела бирюзою
          <w:br/>
           Стая трепетных зарниц,
          <w:br/>
           И серебряной слезою
          <w:br/>
           С тихо дремлющих ресниц
          <w:br/>
           Голубеющих небес
          <w:br/>
           Месяц канул в дальний лес…
          <w:br/>
           Вот у царственных палат
          <w:br/>
           Море синее стоит,
          <w:br/>
           У расписанных ворот
          <w:br/>
           Водят волны хоровод
          <w:br/>
           И Бова из тяжких лат
          <w:br/>
           Коня досыта поит…
          <w:br/>
           По хоромам на боках
          <w:br/>
           Под туманом темный сад,
          <w:br/>
           Облака в саду висят,
          <w:br/>
           На пушистых облаках
          <w:br/>
           Дуги-радуги горят…
          <w:br/>
           Вот у самых у хором
          <w:br/>
           Луг зеленый лег ковром;
          <w:br/>
           На морские берега
          <w:br/>
           Трубят медные рога,
          <w:br/>
           Королевна в терему
          <w:br/>
           Улыбается ему,
          <w:br/>
           Белой ручкою зовет,
          <w:br/>
           Манит коня к закрому,
          <w:br/>
           Меру зерен подает.
          <w:br/>
           Очи — свежая роса,
          <w:br/>
           Брови — словно паруса,
          <w:br/>
           Накрененные волной
          <w:br/>
           Над прозрачной глубиной…
          <w:br/>
           Речи — птичьи голоса,
          <w:br/>
           Косы — темные леса,
          <w:br/>
           И легка, как облака,
          <w:br/>
           Белоснежная рука…
          <w:br/>
           На пиру Бова сам-друг
          <w:br/>
           Головой у белых плеч,
          <w:br/>
           Отдал латы, лук и меч,
          <w:br/>
           Пьет и ест из белых рук…
          <w:br/>
           На шелковом поводу
          <w:br/>
           Ходит конь в густом саду,
          <w:br/>
           А седые сторожа,
          <w:br/>
           Очи старые смежа,
          <w:br/>
           Важно гладят у ворот
          <w:br/>
           Вдоль серебряных бород…
          <w:br/>
           На пиру Бова сам-друг,
          <w:br/>
           Пьет и ест из белых рук,
          <w:br/>
           Королевна в терему
          <w:br/>
           Улыбается ему,
          <w:br/>
           Подливает в чашу мед,
          <w:br/>
           Тихо песенку поет:
          <w:br/>
           — Я царевна-королевна,
          <w:br/>
           В терему одна живу…
          <w:br/>
           Полонила я недавно
          <w:br/>
           Королевича-Бову.
          <w:br/>
           Потерял он коня в сече,
          <w:br/>
           Меч каленый заковал,
          <w:br/>
           Его латами играет
          <w:br/>
           Голубой, далекий вал…
          <w:br/>
           Широко кругом, богато,
          <w:br/>
           Всё одето в синеву,
          <w:br/>
           Не скажу, кого люблю я —
          <w:br/>
           Королевича-Бову!
          <w:br/>
           Где лежит он — золотая
          <w:br/>
           В небо выросла гора…
          <w:br/>
           Я умру — велю насыпать
          <w:br/>
           Рядом гору серебра!
          <w:br/>
           Я царевна-королевна,
          <w:br/>
           В терему одна живу,
          <w:br/>
           Хоронила я недавно
          <w:br/>
           Королевича-Бову…
          <w:br/>
           Где гаснут звезды на заре,
          <w:br/>
           Где рассветает синева,
          <w:br/>
           Один в туманном серебре
          <w:br/>
           Спит очарованный Бова…
          <w:br/>
           Из очарованных кудрей
          <w:br/>
           Течет серебряный ручей,
          <w:br/>
           С его могучей головы
          <w:br/>
           Волна широкая кудрей
          <w:br/>
           Лежит в долинах меж травы
          <w:br/>
           И стелется по дну морей…
          <w:br/>
           Цветут цветы у алых губ,
          <w:br/>
           Из сердца вырос крепкий дуб!
          <w:br/>
           Высоко в небе дуб стоит,
          <w:br/>
           Над ним, прозрачна и светла,
          <w:br/>
           Корона звездная горит,
          <w:br/>
           А корни омывает мгла
          <w:br/>
           И глубина земли таит…
          <w:br/>
           В его ветвях станицы сов
          <w:br/>
           Жестокой тешатся игрой,
          <w:br/>
           Когда вечернею порой
          <w:br/>
           Они слетятся из лесов
          <w:br/>
           Делить добычу над горой:
          <w:br/>
           Так жутко слушать их полет,
          <w:br/>
           Следить их медленную тень —
          <w:br/>
           С их черных крыльв мрак плывет
          <w:br/>
           Над снами дальних деревень,
          <w:br/>
           Забывших навсегда Бову
          <w:br/>
           И в снах своих, и наяву…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2022-04-23T20:54:35+03:00</dcterms:created>
  <dcterms:modified xsi:type="dcterms:W3CDTF">2022-04-23T20:54:35+03:00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