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спекулянтке Розе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грустишь, что тебе задолжал я
          <w:br/>
          одиннадцать тысяч,
          <w:br/>
          Помни, что двадцать одну мог я тебе
          <w:br/>
          задолжать.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2022-03-19T09:18:36+03:00</dcterms:created>
  <dcterms:modified xsi:type="dcterms:W3CDTF">2022-03-19T09:18:36+03:00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