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знойный день. 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Тамуза солнце средь неба недвижно стоит, изливая
          <w:br/>
           Света и блеска поток на поля и сады Украины.
          <w:br/>
           Море огня разлилось — и отблески, отсветы, искры
          <w:br/>
           Перебегают вокруг улыбчиво, быстро, воздушно.
          <w:br/>
           Вот — засияли на маке, на крылышках бабочки пестрой…
          <w:br/>
           Там комары заплясали над зеркалом лужицы. С ними
          <w:br/>
           В солнечном блеске танцует стрекоз веселое племя.
          <w:br/>
           В зелень густую листвы и в черные борозды поля —
          <w:br/>
           Всюду проникли лучи; вон там проскользнули по струйке,
          <w:br/>
           Что с лепетаньем проворным бежит по земле золотистой.
          <w:br/>
           Луч ни один не вернулся туда, откуда пришел он,
          <w:br/>
           И ни за что не вернется. Так шаловливые дети
          <w:br/>
           Мчатся от матери прочь — и прячутся; их и не сыщешь.
          <w:br/>
           Поле впитало в себя осколки разбрызганных светов,
          <w:br/>
           Бережно спрятало их в плодоносное, теплое лоно.
          <w:br/>
           Завязи, почки, побеги впитали их в клеточки жадно,
          <w:br/>
           После ж, когда миновала пора изумрудная листьев,
          <w:br/>
           Поле и нива наружу извергли хранимые светы;
          <w:br/>
           Луч поднялся из земли, и зернами сделались искры, —
          <w:br/>
           Зернами ржи усатой, налившейся грузно пшеницы
          <w:br/>
           И ячменя. И всплеснулось золото нижнее к небу,
          <w:br/>
           С золотом верхним слилось, — и со светами встретились светы.
          <w:br/>
           Зной превратился в удушье. Уж нет ни души на базарах,
          <w:br/>
           Улицы все в деревнях опустели, и солнце не властно
          <w:br/>
           Там лишь, где сыщется угол, сокрытый от этой напасти
          <w:br/>
           Ставнем иль выступом крыши… И угол такой отыскался.
          <w:br/>
           Есть на деревне тюрьма. Она ж — волостное правленье.
          <w:br/>
           Ежели к ней подойдете вы с северо-запада — тут-то,
          <w:br/>
           Возле тюремной стены, и будет укромный сей угол.
          <w:br/>
           Трое в полуденный час собрались у стены благодатной.
          <w:br/>
           Первый был Мойше-Арон, что Жареным прозван в деревне.
          <w:br/>
           Случай с ним вышел такой, что дом у него загорелся
          <w:br/>
           В самый тот час, как поспать прилег он на крышу. Спастись-то
          <w:br/>
           Спасся, конечно, он сам, но обжегся порядком… Все лето
          <w:br/>
           Занят своей он работой, работа же его — по малярной
          <w:br/>
           Части. А в зимнее время он дома сидит, голодая…
          <w:br/>
           Кто же были двое других, сидевших с Мойшей у стенки?
          <w:br/>
           Васька-шатун, конокрад, и Иохим — волостного правленья,
          <w:br/>
           То бишь тюрьмы, охранитель и страж. (В просторечье кутузкой
          <w:br/>
           Эту тюрьму мужики называют.) А должность такую
          <w:br/>
           Занял Иохим потому, что был хром. А хромым он вернулся
          <w:br/>
           После кампании крымской… Зачем же судьба их столкнула
          <w:br/>
           Здесь, у стены? А затем, что давно старики замечали:
          <w:br/>
           Ставни в кутузке совсем прогнили от долгой работы.
          <w:br/>
           Ну, заявили на сходе, что надо бы дело обдумать:
          <w:br/>
           Может, давно пора еврея позвать да покрасить?
          <w:br/>
           Спорили долго; но сходу выставил Жареный водки —
          <w:br/>
           И порешили все дело, с Мойшей подряд заключивши.
          <w:br/>
           Вот и стоял он теперь и ставень за ставнем, потея,
          <w:br/>
           Красил, пестрил, расцвечал. Мазнет, попыхтит — да и дальше.
          <w:br/>
           Мойше был мастер известный: уж если за что он возьмется,
          <w:br/>
           Плохо не сделает, нет, и в грязь лицом не ударит.
          <w:br/>
           Ловко покрасил он ставни: медянкойй разделал, медянкой!
          <w:br/>
           Доски с обеих сторон покрасил, внутри и снаружи.
          <w:br/>
           В центре же каждой доски он сделал по красному кругу:
          <w:br/>
           Сурику, сурику брал! Себе убыток, ей-Богу!
          <w:br/>
           И расходились от центра лучи, расширяясь снаружи:
          <w:br/>
           Желтый, и синий, и желтый, и синий опять — и так дальше.
          <w:br/>
           В круге ж чудесный цветок малевал он; уж право — такого
          <w:br/>
           Просто нигде не сыскать: три чашечки тут распускались
          <w:br/>
           Из белоснежного стебля, а в чашечке — вроде решетки —
          <w:br/>
           Клеточки красные шли вперемежку с желтыми. Чудо!
          <w:br/>
           Право, бессильны уста, чтоб выразить все восхищенье!
          <w:br/>
           Видели их мужики — и стояли, и диву давались,
          <w:br/>
           И головами качали: «Ну — Жареный! Ну — и работа!»
          <w:br/>
           Но не закончил еще маляр многотрудной работы.
          <w:br/>
           Гои же рядом сидели, для крыс капкан мастерили.
          <w:br/>
           (Крысы под самой кутузкой огромным жили селеньем,
          <w:br/>
           Днем выбегали наружу и под ноги людям кидались,
          <w:br/>
           Всех повергая в смущенье, а женщин так даже и в ужас.)
          <w:br/>
           Васька с Иохимом сидел, в работе ему помогая:
          <w:br/>
           В этакий зной не до правил, так вышел и он из кутузки,
          <w:br/>
           Чтобы в приятной прохладе беседою сердце потешить.
          <w:br/>
           Вот и рассказывал он про то, как грех приключился,
          <w:br/>
           Как он в кутузку попал за веревку, найденную в поле.
          <w:br/>
           (Пусть уж простил меня Васька: забыл он, что к этой веревке
          <w:br/>
           Конь был привязан тогда, и конь чужой, а не Васькин.)
          <w:br/>
           «Так-то вот, все за веревку», печалился Васька. И был он
          <w:br/>
           Пойман, и к долгой отсидке начальство его присудило.
          <w:br/>
           Заняты делом своим, собеседники мирно сидели.
          <w:br/>
           Клетку из прутьев железных Иохим устроил, внутри же
          <w:br/>
           Прочный приделал крючок для того, чтобы вешать приманку.
          <w:br/>
           Вдруг услыхали они на улице легкую поступь.
          <w:br/>
           Тамуза солнце, пылая, стояло средь неба.
          <w:br/>
           Рынок давно опустел, и улицы были безлюдны.
          <w:br/>
           Кто бы, казалось, тут мог проходить в неурочное время?
          <w:br/>
           Головы все повернули, идущего видеть желая.
          <w:br/>
           Васька, замолкнувши разом, прищурил пронырливый глаз свой,
          <w:br/>
           Мойше-Арон непоспешно в ведерко кисть опускает,
          <w:br/>
           Медленно сторож Иохим капканчик поставил на землю,
          <w:br/>
           Бороду важно разгладил, откашлялся — и вытирает
          <w:br/>
           Черную, потную шею… И все удивились немало,
          <w:br/>
           Старого Симху завидев. Согбенный, с обвязанной шеей,
          <w:br/>
           Спрятавши обе руки в рукава атласной капоты,
          <w:br/>
           Книгу под мышкой зажав, торопливо, легкой походкой
          <w:br/>
           Симха идет. Увидав их, старик улыбнулся, подходит;
          <w:br/>
           Вот — поклонился он всем и беседует с Мойшей-Ароном.
          <w:br/>
           «Ближе, реб Симха, — прошу. Что значит такая прогулка?
          <w:br/>
           Маане-лошон, я вижу, под мышкой у вас». — «Я от сына.
          <w:br/>
           Велвелэ, сын мой, скончался». — «Господа суд справедливый
          <w:br/>
           Благословен!.. Но когда ж? Ничего я про это не слышал». —
          <w:br/>
           Горестно Симха вздохнул и речь свою так начинает:
          <w:br/>
           — Дети мои, слава Богу, как все во Израиле дети:
          <w:br/>
           Все, как ты знаешь, реб Мойше, и Богу, и людям угодны:
          <w:br/>
           Умные головы очень, ну прямо разумники вышли.
          <w:br/>
           Вырастить их, воспитать — немало мне было заботы,
          <w:br/>
           Ну, а как на ноги стали — каждый своею дорогой
          <w:br/>
           Все разбрелись. И заботу о них я труднейшей заботой
          <w:br/>
           В жизни считал. Ведь всегда человек, размышляя о жизни,
          <w:br/>
           Преувеличить готов одно, преуменьшить другое.
          <w:br/>
           Так-то вот выросли дети, и нужно признаться — удачно:
          <w:br/>
           Вовремя каждый родился, и вовремя резались зубки,
          <w:br/>
           Вовремя ползали все, потом ходить научились,
          <w:br/>
           Глядь — уже к хедеру время, и все по велению Божью:
          <w:br/>
           Брат перед братом ни в чем не имел отличия. В зыбку
          <w:br/>
           Нынче ложился один, а чрез год иль немного поболе
          <w:br/>
           Место свое уступал он другому, рожденному мною
          <w:br/>
           Также для участи доброй. Но Велвелэ, младший, родился
          <w:br/>
           Поздно, когда уж детей я больше иметь и не думал.
          <w:br/>
           Был он поскребыш, и трудно дались его матери роды.
          <w:br/>
           Братьев крупнее он был, и когда на свет появился,
          <w:br/>
           Радость мой дом озарила, ибо заполнился миньян.
          <w:br/>
           Был он немного крикун, да таков уж детишек обычай.
          <w:br/>
           Только что стал он ходить, едва говорить научился,
          <w:br/>
           Сразу же стало нам ясно, что вышел умом он не в братьев.
          <w:br/>
           Трудно далась ему речь, а в грамоте, как говорится,
          <w:br/>
           Шел он, на каждом шагу спотыкаясь. Какою-то блажью
          <w:br/>
           Был он охвачен, как видно. Все жил он в каких-то мечтаньях,
          <w:br/>
           Вечно сидел по углам, глаза удивленно раскрывши…
          <w:br/>
           Сад по ночам он любил, замолкнувший, тихий… Бывало,
          <w:br/>
           Встанет раненько, чтоб солнце увидеть, всходящее в росах;
          <w:br/>
           Вечером станет вот эдак — и смотрит, забывши про минху:
          <w:br/>
           Смотрит на пламя заката, на солнце, что медленно меркнет,
          <w:br/>
           Смотрит на брызги огня, на луч, что дрожит, умирая…
          <w:br/>
           Нужно, положим, признать: прекрасно полночное небо, —
          <w:br/>
           Только какая в нем польза? Порою же бегал он в поле.
          <w:br/>
           «Велвелэ, дурень, куда?» — «Васильки посмотреть. Голубые
          <w:br/>
           Это цветочки такие, во ржи, красивые очень.
          <w:br/>
           Век их недолог, и только проворный достоин их видеть».
          <w:br/>
           «Это откуда ты знаешь?» — «От Ваньки с Тимошкой, от гоев
          <w:br/>
           Маленьких». — Часто бывало, что явится глупости демон,
          <w:br/>
           Велвелэ гонит под дождь, на улицах шлепать по лужам,
          <w:br/>
           Глядя, как капли дождя в широкие падают лужи,
          <w:br/>
           Гвоздикам тонким подобны, что к небу торчат остриями.
          <w:br/>
           Стал он какой-то блажной. В одну из ночей, что зовутся
          <w:br/>
           Здесь воробьиными, многих ремней удостоился дурень,
          <w:br/>
           Так что в великих слезах на своей растянулся кровати.
          <w:br/>
           Был он и сам — ну точь в точь воробей, что нахохлился в страхе.
          <w:br/>
           Так вот глазами и пил за молнией молнью, что рвали
          <w:br/>
           Темное небо на части… Но сердце… Что было за сердце!
          <w:br/>
           Чистое золото, право. Бывало и пальцем не тронет
          <w:br/>
           Он никого. Не обидит и мухи. Детишки, конечно,
          <w:br/>
           Часто дразнили его, называли Велвелэ-дурень, —
          <w:br/>
           Да и другими словами обидными: он не сердился,
          <w:br/>
           Горечи не было вовсе у мальчика в ласковом сердце.
          <w:br/>
           Как он любил все живое! Кормил воробьев: ежедневно
          <w:br/>
           Стаей огромной к нему слетались они на рассвете,
          <w:br/>
           Зерна и крошки клевали из рук у него. И бывало —
          <w:br/>
           Сам не успеет поесть, — а псов дворовых накормит.
          <w:br/>
           Пищей с пятнистым котом он делился, был пойман однажды
          <w:br/>
           В том, что таскал молоко окотившейся кошке. Но больше,
          <w:br/>
           Больше всего он любил голубей. Голубятню устроил
          <w:br/>
           И пострадал за нее многократно: ремней, колотушек
          <w:br/>
           Стоило это ему, — и других наказаний. Скажите:
          <w:br/>
           Кто ж это видел когда, — чтоб еврей с голубями возился?
          <w:br/>
           Но устоял он во всем, — и рукой на него мы махнули.
          <w:br/>
           Делал он все, что хотел, и вскоре наполнили двор наш
          <w:br/>
           Голуби всяких сортов и пород. Деревенским мальчишкой
          <w:br/>
           Был я когда-то и сам, но понять не могу я, откуда
          <w:br/>
           Он это все разузнал. И что же ты думаешь, Мойше?
          <w:br/>
           Он и меня научил различать голубей по породам!
          <w:br/>
           Знал их малыш наизусть; вот это «египетский» голубь,
          <w:br/>
           Это «отшельник», а там — «генерал» с раздувшимся зобом
          <w:br/>
           Выпятил грудь; вот «павлин» горделиво хвост распускает;
          <w:br/>
           Там синеватой косицей чванятся горлицы; «турман»
          <w:br/>
           Встретился здесь с «великаном»; там парочки «негров» и «римлян»
          <w:br/>
           Крутят в сторонке любовь, и к ним подлетает «жемчужный»;
          <w:br/>
           Там вон — «монахи»-птенцы, «итальянцы», «швейцарцы», «сирийцы»…
          <w:br/>
           Старец младенцу подобен: уже серебрился мой волос,
          <w:br/>
           Я же учился у сына и стал голубятник заправский…
          <w:br/>
           Вскоре за книги пророков уселся Велвелэ. Мальчик
          <w:br/>
           В сны наяву погрузился. Что в хедере слышит, бывало,
          <w:br/>
           То ему чудится всюду. Пришли на деревню цыгане,
          <w:br/>
           Просто сказать — кузнецы: так он в них увидел египтян.
          <w:br/>
           В поле увидит снопы — снопами Иосифа мнит их;
          <w:br/>
           Спрашивал часто: где рай, где Урим и Тумим, и где же
          <w:br/>
           Первосвященник? Весной, в половодье, все Чермное море
          <w:br/>
           Чудилось мальчику. Холмик — Синаем ему представлялся.
          <w:br/>
           К Ерусалиму дорогу искал он. И понял меламед,
          <w:br/>
           Что недоступен Таммуд его голове — и довольно,
          <w:br/>
           Если он будет хороший еврей. Повседневным молитвам
          <w:br/>
           Велвелэ он обучил и внушил ему страх перед Богом, —
          <w:br/>
           Переменился наш мальчик. Всем сердцем к Творцу прилепился,
          <w:br/>
           Строго посты соблюдал, подолгу молился, как старый,
          <w:br/>
           Даже прикрикивать стал на меня и на братьев: мы, дескать,
          <w:br/>
           Грешники. Мы же его пинками молчать заставляли,
          <w:br/>
           Злили его и дразнили обидными кличками часто:
          <w:br/>
           Цадиком звали, раввином, святошей, Господним жандармом.
          <w:br/>
           Мальчик с тринадцати лет у нас начинает работать.
          <w:br/>
           Начал и Велвелэ наш приучаться к торговому делу, —
          <w:br/>
           Но не затем он был создан. Ты сам все знаешь, реб Мойше:
          <w:br/>
           С самых с тех пор, как пошли с «чертою» строгости, — землю
          <w:br/>
           Нам покупать запретили, и мы превратились в торговцев.
          <w:br/>
           Жизнь, конкуренций, гнет на обман толкают еврея.
          <w:br/>
           Чем прокормиться в деревне? Лишь тем, что пальцем надавишь
          <w:br/>
           На коромысло весов, чтоб чашка склонилась, иль каплю
          <w:br/>
           Где не дольешь в бутылку… Так мальчик, бывало, не может:
          <w:br/>
           «Что говорится в законе? А суд небесный? Забыли?»
          <w:br/>
           «Что ж», отвечаем ему, — «ступай и кричи «хай векайом».
          <w:br/>
           Он же заладил — «обман!» — И рукой на него мы махнули:
          <w:br/>
           «Пусть возвращается к книгам! При нем невозможно работать».
          <w:br/>
           Стянет, бывало, мужик что плохо лежит — и притащит.
          <w:br/>
           Можно б на этом нажить — да гляди, чтоб малыш не заметил.
          <w:br/>
           Прятались мы он него, как от стражника, честное слово!..
          <w:br/>
           В Пурим гостил у меня мешулох один Палестинский —
          <w:br/>
           Плотный, румяный еврей, с брюшком, с большой бородою.
          <w:br/>
           Сыпался жемчуг из уст у него, когда говорил он.
          <w:br/>
           Дети мои разошлись, уставши за трапезой общей.
          <w:br/>
           Все по углам разбрелись: тот дремлет, сидя на стуле,
          <w:br/>
           Тот на постель повалился, дневным трудом утомленный,
          <w:br/>
           Я же остался при госте, и много чудес рассказал он
          <w:br/>
           О патриарших гробницах, о том, как люди над прахом
          <w:br/>
           Западной плачут стены, и как всенародно справляют
          <w:br/>
           Празднество сына Йохаи… И слушать его не устанешь.
          <w:br/>
           Велвелэ рядом сидел… глаза у него разгорелись,
          <w:br/>
           Взор, как железо к магниту, стремился к редкому гостю.
          <w:br/>
           Каждой слово ловя, до поздней ночи сидел он
          <w:br/>
           И уходить не хотел. Когда же на утро уехал
          <w:br/>
           Этот мешулох от нас, наш Велвелэ с ним не простился.
          <w:br/>
           Думали мы: «Неизвестно, кого он еще теперь кормит».
          <w:br/>
           Зная все шутки его, все бредни, мы были спокойны.
          <w:br/>
           Но и обеденный час миновал, — а Велвелэ нету.
          <w:br/>
           Страшно мне стало за сына. Искали, искали — исчез он,
          <w:br/>
           Точно в колодец упал. Спросили соседей: быть может,
          <w:br/>
           Видели мальчика? Нет… Под вечер его на дороге
          <w:br/>
           Встретил знакомый один и привел. От стужи дрожал он.
          <w:br/>
           В эту же ночь запылал малыш, в жару заметался,
          <w:br/>
           Плакал, что больно в боку, — а сам все таял и таял…
          <w:br/>
           Только три дня — и готов. Уж после все объяснилось.
          <w:br/>
           Мальчик ни больше, ни меньше, как сам идти в Палестину
          <w:br/>
           Вздумал — и стал старика у околицы ждать. Ну, мешулох
          <w:br/>
           С ним пошутил и немного подвез его по дороге.
          <w:br/>
           Что же? с телеги сойдя, заупрямился мальчик и вздумал
          <w:br/>
           Дальше идти хоть пешком — и отправился по снегу, в стужу.
          <w:br/>
           Встретил крестьянин его — и привел. Конечно, мы знали,
          <w:br/>
           Что простоват мальчуган, но и прежде казалось нам также,
          <w:br/>
           Что не от мира сего он вышел и в нашем семействе
          <w:br/>
           Гостем он был необычным… Но что за душа золотая!
          <w:br/>
           Умер — и нет уж ее, и дом опустел, омрачился.
          <w:br/>
           Пусто сегодня на рынке, и вот я подумал: зайду-ка
          <w:br/>
           Велвелэ-дурня проведать. Небось, по отце стосковался.
          <w:br/>
           Мимо кладбища, где гои лежат, проходил я и видел:
          <w:br/>
           Все оно тонет в цветах, над могилами ивы склонились.
          <w:br/>
           И одурел я совсем, реб Мойше: взял да и бросил
          <w:br/>
           Сыну цветок на могилку: ведь как он любил, как любил их! —
          <w:br/>
           Симха вздохнул и умолк. Сидел и Жареный молча…
          <w:br/>
           «Ну, брат Василий, — в кутузку! — сказал Иохим: — Подымайся.
          <w:br/>
           Писарь, того и гляди, придет. Не след арестанту
          <w:br/>
           Лясы точить на дворе… Да дверь за собою пркрой-ка!»
          <w:br/>
           Тамуза солнце недвижно стояло средь синего неба.
          <w:br/>
           Море огня разлились… Все искрится, блещет, сияет…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2022-04-21T18:29:20+03:00</dcterms:created>
  <dcterms:modified xsi:type="dcterms:W3CDTF">2022-04-21T18:29:20+03:00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