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Волны взбегают и пенятся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Волны взбегают и пенятся,
          <w:br/>
          Волны на шумном прибое;
          <w:br/>
          Встанут и странно изменятся,
          <w:br/>
          Гаснут в минутном покое.
          <w:br/>
          Только что в дали сверкающей
          <w:br/>
          Видел волны зарожденье,
          <w:br/>
          Миг — и с волной отбегающей
          <w:br/>
          Тихо грохочут каменья.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2022-03-21T13:09:08+03:00</dcterms:created>
  <dcterms:modified xsi:type="dcterms:W3CDTF">2022-03-21T13:09:08+03:00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