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Воображения достойный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Воображения достойный мир передо мною расстилался
          <w:br/>
           Лапками своими задумчиво кузнечик шевелил
          <w:br/>
           Я плакал в тишине, и я смеялся.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2022-04-24T02:23:36+03:00</dcterms:created>
  <dcterms:modified xsi:type="dcterms:W3CDTF">2022-04-24T02:23:36+03:00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