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неизменно и все изменилось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неизменно и все изменилось
          <w:br/>
           В утреннем холоде странной свободы.
          <w:br/>
           Долгие годы мне многое снилось,
          <w:br/>
           Вот я проснулся — и где эти годы!
          <w:br/>
          <w:br/>
          Вот я иду по осеннему полю,
          <w:br/>
           Все как всегда, и другое, чем прежде:
          <w:br/>
           Точно меня отпустили на волю
          <w:br/>
           И отказали в последней надежде.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2022-04-23T04:52:20+03:00</dcterms:created>
  <dcterms:modified xsi:type="dcterms:W3CDTF">2022-04-23T04:52:20+03:00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