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"Даже те, кому осталось..."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те, кому осталось, может,
          <w:br/>
          Пять минут глядеть на белый свет,
          <w:br/>
          Суетятся, лезут вон из кожи,
          <w:br/>
          Словно жить еще им сотни лет.
          <w:br/>
          <w:br/>
          А вдали в молчанье стовековом
          <w:br/>
          Горы, глядя на шумливый люд,
          <w:br/>
          Замерли, печальны и суровы,
          <w:br/>
          Словно жить всего им пять минут.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2021-11-11T04:35:09+03:00</dcterms:created>
  <dcterms:modified xsi:type="dcterms:W3CDTF">2021-11-11T04:35:09+03:00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