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нету любви - утешали..."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нету любви - утешали, что "стерпится"!
          <w:br/>
          Дескать, "стерпится - слюбится!" Это ль всерьез?
          <w:br/>
          Если стерпится, значит, никак не отвертится,
          <w:br/>
          Да, бывает, конечно, что "слюбится - стерпится",
          <w:br/>
          Но надолго ли все это? Вот вопрос!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2021-11-10T09:38:21+03:00</dcterms:created>
  <dcterms:modified xsi:type="dcterms:W3CDTF">2021-11-10T09:38:21+03:00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