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Морфею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Морфей, до утра дай отраду
          <w:br/>
          Моей мучительной любви.
          <w:br/>
          Приди, задуй мою лампаду,
          <w:br/>
          Мои мечты благослови!
          <w:br/>
          Сокрой от памяти унылой
          <w:br/>
          Разлуки страшный приговор!
          <w:br/>
          Пускай увижу милый взор,
          <w:br/>
          Пускай услышу голос милый.
          <w:br/>
          Когда ж умчится ночи мгла
          <w:br/>
          И ты мои покинешь очи,
          <w:br/>
          О, если бы душа могла
          <w:br/>
          Забыть любовь до новой ночи!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2021-11-10T10:48:06+03:00</dcterms:created>
  <dcterms:modified xsi:type="dcterms:W3CDTF">2021-11-10T10:48:06+03:00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