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столпу на Полтавском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сих полях имел сраженье с Карлом Петр
          <w:br/>
           И шведов разметал, как прах бурливый ветр,
          <w:br/>
           Вселенну устрашил Российскою державой
          <w:br/>
           И шел отселе вспять с победою и славой.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2022-04-23T11:27:43+03:00</dcterms:created>
  <dcterms:modified xsi:type="dcterms:W3CDTF">2022-04-23T11:27:43+03:00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