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бы я сердце открыл пред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 я сердце открыл пред тобою,
          <w:br/>
           Ты, верно, меня бы безумным сочла:
          <w:br/>
           Так радость близка в нем с угрюмой тоскою,
          <w:br/>
           Так с солнцем слита в нем глубокая мгла…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2022-04-21T17:20:46+03:00</dcterms:created>
  <dcterms:modified xsi:type="dcterms:W3CDTF">2022-04-21T17:20:46+03:00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