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Королевский поход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склону вверх король повел
          <w:br/>
          Полки своих стрелков.
          <w:br/>
          По склону вниз король сошел,
          <w:br/>
          Но только без полков.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2022-03-21T14:23:57+03:00</dcterms:created>
  <dcterms:modified xsi:type="dcterms:W3CDTF">2022-03-21T14:23:57+03:00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