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создан из камня..."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создан из камня, кто создан из глины,-
          <w:br/>
          А я серебрюсь и сверкаю!
          <w:br/>
          Мне дело - измена, мне имя - Марина,
          <w:br/>
          Я - бренная пена морская.
          <w:br/>
          <w:br/>
          Кто создан из глины, кто создан из плоти -
          <w:br/>
          Тем гроб и нагробные плиты...
          <w:br/>
          - В купели морской крещена - и в полете
          <w:br/>
          Своем - непрестанно разбита!
          <w:br/>
          <w:br/>
          Сквозь каждое сердце, сквозь каждые сети
          <w:br/>
          Пробьется мое своеволье.
          <w:br/>
          Меня - видишь кудри беспутные эти?-
          <w:br/>
          Земною не сделаешь солью.
          <w:br/>
          <w:br/>
          Дробясь о гранитные ваши колена,
          <w:br/>
          Я с каждой волной - воскресаю!
          <w:br/>
          Да здравствует пена - веселая пена -
          <w:br/>
          Высокая пена морская!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2021-11-11T14:43:01+03:00</dcterms:created>
  <dcterms:modified xsi:type="dcterms:W3CDTF">2021-11-11T14:43:01+03:00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