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"Мне судьба - до последней черты..."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судьба - до последней черты, до креста
          <w:br/>
          Спорить до хрипоты (а за ней - немота),
          <w:br/>
          Убеждать и доказывать с пеной у рта,
          <w:br/>
          Что - не то это все, не тот и не та!
          <w:br/>
          Что - лабазники врут про ошибки Христа,
          <w:br/>
          Что - пока еще в грунт не влежалась плита,-
          <w:br/>
          Триста лет под татарами - жизнь еще та:
          <w:br/>
          Маета трехсотлетняя и нищета.
          <w:br/>
          Но под властью татар жил Иван Калита,
          <w:br/>
          И уж был не один, кто один против ста.
          <w:br/>
          &lt;Пот&gt; намерений добрых и бунтов тщета,
          <w:br/>
          Пугачевщина, кровь и опять - нищета...
          <w:br/>
          Пусть не враз, пусть сперва не поймут ни черта,-
          <w:br/>
          Повторю даже в образе злого шута,-
          <w:br/>
          Но не стоит предмет, да и тема не та,-
          <w:br/>
          Суета всех сует - все равно суета.
          <w:br/>
          Только чашу испить - не успеть на бегу,
          <w:br/>
          Даже если разлить - все равно не смогу;
          <w:br/>
          Или выплеснуть в наглую рожу врагу -
          <w:br/>
          Не ломаюсь, не лгу - все равно не могу;
          <w:br/>
          На вертящемся гладком и скользком кругу
          <w:br/>
          Равновесье держу, изгибаюсь в дугу!
          <w:br/>
          Что же с чашею делать?! Разбить - не могу!
          <w:br/>
          Потерплю - и достойного подстерегу:
          <w:br/>
          Передам - и не надо держаться в кругу
          <w:br/>
          И в кромешную тьму, и в неясную згу,-
          <w:br/>
          Другу передоверивши чашу, сбегу!
          <w:br/>
          Смог ли он ее выпить - узнать не смогу.
          <w:br/>
          Я с сошедшими с круга пасусь на лугу,
          <w:br/>
          Я о чаше невыпитой здесь ни гугу -
          <w:br/>
          Никому не скажу, при себе сберегу,-
          <w:br/>
          А сказать - и затопчут меня на лугу.
          <w:br/>
          Я до рвоты, ребята, за вас хлопочу!
          <w:br/>
          Может, кто-то когда-то поставит свечу
          <w:br/>
          Мне за голый мой нерв, на котором кричу,
          <w:br/>
          И веселый манер, на котором шучу...
          <w:br/>
          Даже если сулят золотую парчу
          <w:br/>
          Или порчу грозят напустить - не хочу,-
          <w:br/>
          На ослабленном нерве я не зазвучу -
          <w:br/>
          Я уж свой подтяну, подновлю, подвинчу!
          <w:br/>
          Лучше я загуляю, запью, заторчу,
          <w:br/>
          Все, что за ночь кропаю,- в чаду растопчу,
          <w:br/>
          Лучше голову песне своей откручу,-
          <w:br/>
          Но не буду скользить словно пыль по лучу!
          <w:br/>
          ...Если все-таки чашу испить мне судьба,
          <w:br/>
          Если музыка с песней не слишком груба,
          <w:br/>
          Если вдруг докажу, даже с пеной у рта,-
          <w:br/>
          Я уйду и скажу, что не все суета!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2021-11-10T16:56:56+03:00</dcterms:created>
  <dcterms:modified xsi:type="dcterms:W3CDTF">2021-11-10T16:56:56+03:00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