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море, я измерил
          <w:br/>
           Очами жадными его;
          <w:br/>
           Я силы духа моего
          <w:br/>
           Перед лицом его поверил.
          <w:br/>
           «О море, море! — я мечтал
          <w:br/>
           В раздумье грустном и глубоком, —
          <w:br/>
           Кто первый мыслил и стоял
          <w:br/>
           На берегу твоем высоком?
          <w:br/>
           Кто, не разгаданный в веках,
          <w:br/>
           Заметил первый блеск лазури,
          <w:br/>
           Войну громов и ярость бури
          <w:br/>
           В твоих младенческих волнах?
          <w:br/>
           Куда исчезли друг за другом
          <w:br/>
           Твоих владельцев племена,
          <w:br/>
           О коих весть нам предана
          <w:br/>
           Одним злопамятным досугом?
          <w:br/>
           Всегда ли, море, ты точило
          <w:br/>
           В скалах, висящих надо мной?
          <w:br/>
           Или неведомая сила,
          <w:br/>
           Враждуя с мирной тишиной,
          <w:br/>
           Не раз твой образ изменила?
          <w:br/>
           Что ты? Откуда? Из чего?
          <w:br/>
           Игра случайная природы
          <w:br/>
           Или орудие свободы,
          <w:br/>
           Воззвавшей все из ничего?
          <w:br/>
           Надолго ль влажная порфира
          <w:br/>
           Твоей бесстрастной красоты
          <w:br/>
           Осуждена блистать для мира
          <w:br/>
           Из недр бездонной пустоты?»
          <w:br/>
           Вот тайный плод воображенья,
          <w:br/>
           Души, волнуемой тоской,
          <w:br/>
           За миг невольный восхищенья
          <w:br/>
           Перед пучиною морской!..
          <w:br/>
           Я вопрошал ее… Но море
          <w:br/>
           Под знойным солнечным лучом,
          <w:br/>
           Сребрясь в узорчатом уборе,
          <w:br/>
           Меж тем лелеялось кругом
          <w:br/>
           В своем покое роковом.
          <w:br/>
           Через рассыпанные волны
          <w:br/>
           Катились груды новых волн,
          <w:br/>
           И между них, отваги полный,
          <w:br/>
           Нырял пред бурей утлый челн.
          <w:br/>
           Счастливец, знаешь ли ты цену
          <w:br/>
           Смешного счастья твоего?
          <w:br/>
           Смотри на челн — уж нет его:
          <w:br/>
           В отваге он нашел измену!..
          <w:br/>
           В другое время на брегах
          <w:br/>
           Балтийских вод, в моей отчизне,
          <w:br/>
           Красуясь цветом юной жизни,
          <w:br/>
           Стоял я некогда в мечтах:
          <w:br/>
           Но те мечты мне сладки были:
          <w:br/>
           Они приветно сквозь туман,
          <w:br/>
           Как за волной волну, манили
          <w:br/>
           Меня в житейский океан.
          <w:br/>
           И я поплыл… О море, море!
          <w:br/>
           Когда увижу берег твой?
          <w:br/>
           Или, как челн залетный, вскоре
          <w:br/>
           Сокроюсь в бездне гробовой?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2022-04-27T16:37:39+03:00</dcterms:created>
  <dcterms:modified xsi:type="dcterms:W3CDTF">2022-04-27T16:37:39+03:00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