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"Мы были вместе, помню 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были вместе, помню я...
          <w:br/>
          Ночь волновалась, скрипка пела...
          <w:br/>
          Ты в эти дни была - моя,
          <w:br/>
          Ты с каждым часом хорошела...
          <w:br/>
          <w:br/>
          Сквозь тихое журчанье струй,
          <w:br/>
          Сквозь тайну женственной улыбки
          <w:br/>
          К устам просился поцелуй,
          <w:br/>
          Просились в сердце звуки скрипки...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2021-11-10T18:04:41+03:00</dcterms:created>
  <dcterms:modified xsi:type="dcterms:W3CDTF">2021-11-10T18:04:41+03:00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