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на свете мало жили..."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свете мало жили,
          <w:br/>
          Показалось нам тогда,
          <w:br/>
          Что на свете мы чужие,
          <w:br/>
          Расстаемся навсегда.
          <w:br/>
          <w:br/>
          Ты вернулась за вещами,
          <w:br/>
          Ты спешила уходить.
          <w:br/>
          И решила на прощанье
          <w:br/>
          Только печку затопить.
          <w:br/>
          <w:br/>
          Занялась огнем береста,
          <w:br/>
          И защелкали дрова.
          <w:br/>
          И сказала ты мне просто
          <w:br/>
          Настоящие слова.
          <w:br/>
          <w:br/>
          Знаем мы теперь с тобою,
          <w:br/>
          Как любовь свою беречь.
          <w:br/>
          Чуть увидим что такое -
          <w:br/>
          Так сейчас же топим печь.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2021-11-10T18:28:12+03:00</dcterms:created>
  <dcterms:modified xsi:type="dcterms:W3CDTF">2021-11-10T18:28:12+03:00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