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безумном аэроплане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безумном аэроплане
          <w:br/>
          В звёздных дебрях, на трудных кручах
          <w:br/>
          И в серебряном урагане
          <w:br/>
          Станешь новой звездой падучей.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2022-03-21T08:07:38+03:00</dcterms:created>
  <dcterms:modified xsi:type="dcterms:W3CDTF">2022-03-21T08:07:38+03:00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