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думай, что это березы..."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думай, что это березы,
          <w:br/>
          Что это холодные скалы.
          <w:br/>
          Всё это - порочные души.
          <w:br/>
          <w:br/>
          Печальны и смутны их думы,
          <w:br/>
          И тягостна им неподвижность,-
          <w:br/>
          И нам они чужды навеки;
          <w:br/>
          И люди вовек не узнают
          <w:br/>
          Заклятой и страшной их тайны.
          <w:br/>
          <w:br/>
          И мудрому только провидцу
          <w:br/>
          Открыто их темное горе
          <w:br/>
          И тайна их скованной жизни.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2021-11-11T06:22:17+03:00</dcterms:created>
  <dcterms:modified xsi:type="dcterms:W3CDTF">2021-11-11T06:22:17+03:00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