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Паравоз (Буква П)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Паровоз тук-тук!
          <w:br/>
           Паровоз друг-друг!
          <w:br/>
           По утрам зверят
          <w:br/>
           Возит в детский сад.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2022-04-22T10:37:46+03:00</dcterms:created>
  <dcterms:modified xsi:type="dcterms:W3CDTF">2022-04-22T10:37:46+03:00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