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Петрарка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придумано истинней мига,
          <w:br/>
           чем раскрытые наугад —
          <w:br/>
           недочитанные, как книга,-
          <w:br/>
           разметавшись, любовники спят.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2022-04-22T12:49:40+03:00</dcterms:created>
  <dcterms:modified xsi:type="dcterms:W3CDTF">2022-04-22T12:49:40+03:00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