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сатирам, сочиненным Кантемиром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объективность
          <w:br/>
          <w:br/>
          Зла и добра, больно умен, грань почто топчешь?
          <w:br/>
          Та ли пора? Милый Дамон, глянь, на что ропщешь.
          <w:br/>
          Против вины чьей, не кричи, страсть обуяла?
          <w:br/>
          Ты ли с жены тащишь в ночи часть одеяла?
          <w:br/>
          Топчешь, крича: "Благо не печь. Благо не греет".
          <w:br/>
          Но без луча, что ни перечь, семя не зреет.
          <w:br/>
          Пусто речешь: "Плевел во ржи губит всю веру".
          <w:br/>
          В хлебе, что ешь, много ль, скажи, видел плевелу?
          <w:br/>
          "Зло входит в честь разных времен: в наши и в оны".
          <w:br/>
          Видишь ли днесь, милый Дамон, злу Пантеоны?
          <w:br/>
          "Зло и добро парою рук часто сдается.
          <w:br/>
          Деве равно все, что вокруг талии вьется.
          <w:br/>
          Чую, смущен, волю кружить птице двуглавой..."
          <w:br/>
          Левой, Дамон, дел не свершить, сделанных правой.
          <w:br/>
          "Так. Но в гробу, узком вельми, зреть себя нага,
          <w:br/>
          бывши во лбу пядей семи,- это ли благо?
          <w:br/>
          Нынче стою. Завтра, пеняй, лягу колодой".
          <w:br/>
          Душу свою, друг, не равняй с милой природой!
          <w:br/>
          <w:br/>
            Жизнь не медаль, видная нам словом и бюстом.
          <w:br/>
          В жизни есть даль, близкая снам, чуждая чувствам
          <w:br/>
          злым и благим, где ни ногой Бог и свобода.
          <w:br/>
          Что до богинь, в деве нагой зрим антипода.
          <w:br/>
          Кабы не так, были сейчас волками в стае.
          <w:br/>
          Герб на пятак был бы у нас, решка - в Китае.
          <w:br/>
          Сплющили б лоб. В бездну сошло б солнце Давида.
          <w:br/>
          Был бы потоп. Брали бы в гроб аз алфавита.
          <w:br/>
          Полно, Дамон. Всюду свой рубь, свой иероглиф.
          <w:br/>
          Царь Соломон зрением вглубь так ли уродлив?
          <w:br/>
          Страсти не рать: сих областей в ночь не воруют.
          <w:br/>
          Полно стирать грани страстей. Так не воюют.
          <w:br/>
          Жизнь не медаль. Мир - не чекан двух оборотов.
          <w:br/>
          В жизни есть даль, тянуща ан птиц желторотых.
          <w:br/>
          Видно, бежит грубых рамен маетность птичья.
          <w:br/>
          Мудрый, как жид, милый Дамон, вот тебе притча:
          <w:br/>
          Скраден сосуд. Ловит, глядишь, страж голодранца.
          <w:br/>
          Вора спасут ноги, ты мнишь? Только пространство!
          <w:br/>
          <w:br/>
            Тот же простор прячет благих Кесаря копий,
          <w:br/>
          строит шатер, греет нагих, в ссадину корпий
          <w:br/>
          кладет, как хлеб кладет в уста, потчуя сирот.
          <w:br/>
          В овчий вертеп прячет Христа - хер тебе, Ирод.
          <w:br/>
          Аз воздает: застит рабам перлы в короне.
          <w:br/>
          Волю дает, дав по рогам, белой корове.
          <w:br/>
          В землях и днях твердый рубеж царствию кладет.
          <w:br/>
          В жадных песках, смерти промеж, делает кладезь.
          <w:br/>
          Кесаря мощь копья о плащ нощи иступит,
          <w:br/>
          воинству рощ, воинству чащ цифрой уступит.
          <w:br/>
          Коль не пришит к месту, то жать стало ли уши?
          <w:br/>
          Суша страшит - морем бежать можешь от суши.
          <w:br/>
          Что есть длиной близко сравнить с пахотой Млечной?
          <w:br/>
          К деве одной сердце стремить - что бесконечней?
          <w:br/>
          Что не расчесть: матери ждать плод из утробы
          <w:br/>
          дольше, чем здесь грани стирать блага и злобы.
          <w:br/>
          В грешной душе коль наторел в скорбну годину,
          <w:br/>
          мнишь, что уже мир обозрел? Драхму едину.
          <w:br/>
          <w:br/>
            Право, Дамон, зря ты сравнил. Вышло печально.
          <w:br/>
          Друг, убежден: ты возомнил сходство случайно.
          <w:br/>
          Есть в рубеже смертном надрыв, страшно до дури.
          <w:br/>
          Слабой душе смерть есть призыв к бегству к Натуре.
          <w:br/>
          Так ли ты, мнил, будешь в гробу? Мнил: постоянство.
          <w:br/>
          Ан получил злую судьбу: вечное странство.
          <w:br/>
          Ищешь, гляжу, путь к рубежу с черного хода.
          <w:br/>
          Друг, не сужу. Больше скажу: Бог - не природа.
          <w:br/>
          Друг, не боись. Я не грожу. С миром рассорюсь.
          <w:br/>
          Глядючи ввысь, больше скажу: Бог и не совесть.
          <w:br/>
          Он - их творец. Ноне проверь, милый приятель,
          <w:br/>
          кто нам: дворец - жизни пример - или создатель?
          <w:br/>
          Выше ль глава день ото дня с перечня комнат?
          <w:br/>
          Эти слова пусть от меня Кушнер запомнит.
          <w:br/>
          Пусть (не вини: это не суд) помнят поющи:
          <w:br/>
          в жизни есть дни, где не спасут честность и кущи.
          <w:br/>
          Загнанный зверь статуй певца с цоколя сбросит,
          <w:br/>
          ибо, поверь, нищи сердца с мертвого спросят.
          <w:br/>
          <w:br/>
            Зла и добра, милый Дамон, грань почто топчешь?
          <w:br/>
          Та ли пора? Больно умен. Глянь, на что ропщешь.
          <w:br/>
          То, что вчера дух веселя, ноне уж плохо?
          <w:br/>
          Та ли пора? Та ли земля? Та ли эпоха?
          <w:br/>
          Друг, не сочти этих словес "с пушки по мухам".
          <w:br/>
          Дело прочти - сказано есть: "нищие духом
          <w:br/>
          пьют благодать" - узрят, внемли, царство небесно.
          <w:br/>
          Что ж отдавать им на земли царство любезно?
          <w:br/>
          То ли не стыд? Ан отдаем. Благо, не пищей.
          <w:br/>
          Так и плодит - кабы вдвоем!- нищего нищий.
          <w:br/>
          Пусто твердишь: "Светоч и тьма - вроде два брата".
          <w:br/>
          Сам и плодишь. Резвость ума хуже разврата.
          <w:br/>
          В том-то и суть: крепок орех - порчены зубы.
          <w:br/>
          Не обессудь: это и грех. Грех не прелюбы.
          <w:br/>
          Спать не любя суть чепуха. Много мотиву.
          <w:br/>
          Грех на себя. Нету греха ближних противу.
          <w:br/>
          Скорбно ли есть душу терзать? Скорбно ли аще
          <w:br/>
          грешную десть на душу взять? Сахару слаще.
          <w:br/>
          <w:br/>
            Каяться мнишь, схиму принять, лбом да о паперть.
          <w:br/>
          После глядишь, спереди гладь, белая скатерть.
          <w:br/>
          Бога узрел! Сзади одна мелкая сошка.
          <w:br/>
          В этом, пострел, благость видна. Так и спасешься.
          <w:br/>
          Тож кораблю в бурю канал нужен для бегства.
          <w:br/>
          Сильно скорблю: Каин не знал этого средства.
          <w:br/>
          Как ни греши, можно ухват счистить от сажи.
          <w:br/>
          Выкуп души благом чреват. Драхма все та же!
          <w:br/>
          Полно, Дамон, что за тоска правда двуличья.
          <w:br/>
          Я утомлен. Альфа людска - духа величье.
          <w:br/>
          Дух - благодать тверди иной к горсточке праха,
          <w:br/>
          дабы не знать в глине земной смертного страха.
          <w:br/>
          Дух - это нить с небом связать глины уродство,
          <w:br/>
          дабы лишить мест осязать наше сиротство.
          <w:br/>
          Нитку порвешь оных щедрот - кайся на ветер.
          <w:br/>
          Каяться то ж ждать, чтобы тот благом ответил,
          <w:br/>
          коего аж, больно умен, вытолкал в груди.
          <w:br/>
          Много не дашь этим, Дамон, форы Иуде.
          <w:br/>
          <w:br/>
            Где раздобыть, Муза-сестра, тело, размером
          <w:br/>
          могуще быть Зла и Добра в мире примером?
          <w:br/>
          Сколь ни кружу взором своим всюду по свету,
          <w:br/>
          все не слежу равного им в мире предмету.
          <w:br/>
          Сиречь, сужу, мыслею длясь: здесь они сиры.
          <w:br/>
          Больше скажу: грудью сойдясь, две этих Силы,
          <w:br/>
          чужды побед, рубятся в прах, точно капуста.
          <w:br/>
          Виктора нет. То-то и страх: главные чувства
          <w:br/>
          в черной земле мертвы лежат в роще цветущей.
          <w:br/>
          Молча вдали враны кружат жизни грядущей.
          <w:br/>
          Умер пароль, ведший нас чрез часты тенета.
          <w:br/>
          "Льется отколь, полная слез, плачуща нота?
          <w:br/>
          Чей там хорал в землю ведет часть превосходну?"
          <w:br/>
          Тот, кто терял, тот и поет песню отходну.
          <w:br/>
          Кто обладал, может поднять плач по урону.
          <w:br/>
          "Кто пострадал?" Разве понять это Дамону?
          <w:br/>
          Царь во главе, можно простить, век не ночует.
          <w:br/>
          Могущий две бездны вместить третью почует!
          <w:br/>
          <w:br/>
            Пусто рядить, лира, правеж. Муза устала.
          <w:br/>
          Все прекратить! Мне невтерпеж. Сердца не стало.
          <w:br/>
          Спорщик мой где? В окнах ни зги. Пусто на кресле.
          <w:br/>
          Дать по балде, чтобы мозги горлом полезли!
          <w:br/>
          Силы ушли. Где мой Критон? Где ему деться?
          <w:br/>
          Вижу: вдали к деве Дамон в спальню крадется.
          <w:br/>
          Снег у крылец след порошит. Хитро устроил!
          <w:br/>
          Бедный чернец. "Плоть не грешит". То и усвоил.
          <w:br/>
          Впрочем, богат. Драхму язык держит прилежно.
          <w:br/>
          То ль наугад к деве проник, действуя нежно,
          <w:br/>
          то ли на дно Лоты глядит с борта корыты...
          <w:br/>
          Вижу одно: с кем-то стоит, губы раскрыты.
          <w:br/>
          Не разглядеть - дева, старик?- в точности лика.
          <w:br/>
          Что тут скорбеть? Вот и достиг сходства велика.
          <w:br/>
          Вот тебе месть: сам разгляди сразу два зайца.
          <w:br/>
          Тщишься расчесть, милый, поди, с кем оказался?
          <w:br/>
          Действуй смелей! Больно умен. Вместо ответа:
          <w:br/>
          стоят твоей драхмы, Дамон, дева и Лета.
          <w:br/>
          <w:br/>
          Четверть листа. Свечи трещат. Тени перечут.
          <w:br/>
          Смотрит звезда в полный ушат. Мыши щебечут.
          <w:br/>
          Бросим перо. Хаять глупца - это ли доблесть?
          <w:br/>
          Так ли хитро? Древня венца сим не сподоблюсь.
          <w:br/>
          Образы, прочь! Чашу с вином! Чествуем древних.
          <w:br/>
          Поздняя ночь. Снег за окном в виде деревьев.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2021-11-10T10:31:00+03:00</dcterms:created>
  <dcterms:modified xsi:type="dcterms:W3CDTF">2021-11-10T10:31:00+03:00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