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Полночь. Темно в горенке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Полночь. Темно в горенке.
          <w:br/>
           Тишина кругом,
          <w:br/>
           Вот идет под окнами
          <w:br/>
           Дворник с фонарем.
          <w:br/>
           Яркий свет полоскою
          <w:br/>
           Проскользнул в окно,
          <w:br/>
           Глянул на печь белую,
          <w:br/>
           И — опять темно.
          <w:br/>
           Экая бессонница,
          <w:br/>
           Скука и тоска!
          <w:br/>
           Диво! всё мне чудятся
          <w:br/>
           Речи мужичка!
          <w:br/>
           Точно, как и вечером,
          <w:br/>
           Он сидит со мной,
          <w:br/>
           С жидкою бородкою,
          <w:br/>
           Желтый, испитой,
          <w:br/>
           Зипунишка старенький,
          <w:br/>
           От спины кряхтит…
          <w:br/>
           Вот бедняк откашлялся,
          <w:br/>
           Глухо говорит:
          <w:br/>
           «Смолоду, касатик мой,
          <w:br/>
           Силку потерял,
          <w:br/>
           У купца на мельнице
          <w:br/>
           Всё кули таскал.
          <w:br/>
           Жил-то, знаешь, в бедности,
          <w:br/>
           Кони — плохота,
          <w:br/>
           А в избушке курево,
          <w:br/>
           Грязь и теснота.
          <w:br/>
           И сынишка ползает,
          <w:br/>
           И теленок тут…
          <w:br/>
           Ну да что уж! Ведомо,
          <w:br/>
           Как у нас живут!
          <w:br/>
           Дай, мол, я поправлюся,
          <w:br/>
           Взял и нанялся,
          <w:br/>
           Плата, знаешь, добрая,
          <w:br/>
           Из того взялся.
          <w:br/>
           Думок много думалось:
          <w:br/>
           И коня купить,
          <w:br/>
           Мало-мальски грамоте
          <w:br/>
           Сына обучить.
          <w:br/>
           Что ж, мол, он без разума
          <w:br/>
           Скоротает век?
          <w:br/>
           Соху знай и борону — Будь и человек.
          <w:br/>
           Вздумано — не сделано
          <w:br/>
           Год поработил,
          <w:br/>
           Угодил хозяину,
          <w:br/>
           А живот сорвал.
          <w:br/>
           Зажил хуже прежнего…
          <w:br/>
           Все бы не беда,
          <w:br/>
           Сын-ат… сын-ат, батюшка…
          <w:br/>
           От холеры… да!
          <w:br/>
           Тяжело на старости,
          <w:br/>
           Божья власть… ништо!
          <w:br/>
           А трудиться надобно;
          <w:br/>
           Человек на то».
          <w:br/>
           Чем мне заплатить тебе,
          <w:br/>
           Бедный мужичок,
          <w:br/>
           За святую истину,
          <w:br/>
           За благой урок?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2022-04-22T02:40:58+03:00</dcterms:created>
  <dcterms:modified xsi:type="dcterms:W3CDTF">2022-04-22T02:40:58+03:00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