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Пристальный взгляд балетомана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В альбом Т. П. Карсавиной</em>
          <w:br/>
          <w:br/>
          Пристальный взгляд балетомана,
          <w:br/>
           Сцены зеленый полукруг,
          <w:br/>
           В облаке светлого тумана
          <w:br/>
           Плеч очертания и рук.
          <w:br/>
          <w:br/>
          Скрипки и звучные валторны
          <w:br/>
           Словно измучены борьбой,
          <w:br/>
           Но золотистый и просторный
          <w:br/>
           Купол, как небо над тобой.
          <w:br/>
          <w:br/>
          Крылья невидимые веют,
          <w:br/>
           Сердце уносится, дрожа,
          <w:br/>
           Ввысь, где амуры розовеют,
          <w:br/>
           Рог изобилия держа.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2022-04-22T21:43:06+03:00</dcterms:created>
  <dcterms:modified xsi:type="dcterms:W3CDTF">2022-04-22T21:43:06+03:00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