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Причуды мыслей вероломных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Причуды мыслей вероломных
          <w:br/>
           Не смог дух алчный превозмочь, —
          <w:br/>
           И вот, из тысячи наемных,
          <w:br/>
           Тобой дарована мне ночь.
          <w:br/>
          <w:br/>
          Тебя учило безразличье
          <w:br/>
           Лихому мастерству любви.
          <w:br/>
           Но вдруг, привычные к добыче,
          <w:br/>
           Объятья дрогнули твои.
          <w:br/>
          <w:br/>
          Безумен взгляд, тоской задетый,
          <w:br/>
           Угрюм ревниво сжатый рот, —
          <w:br/>
           Меня терзая, мстишь судьбе ты
          <w:br/>
           За опоздалый мой приход.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2022-04-22T15:27:51+03:00</dcterms:created>
  <dcterms:modified xsi:type="dcterms:W3CDTF">2022-04-22T15:27:51+03:00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