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теленка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Прибежал пастух с докладом
          <w:br/>
          К Поле Козаковой:
          <w:br/>
          Не пришла домой со стадом
          <w:br/>
          Бурая корова.
          <w:br/>
          <w:br/>
          Протрубил до полдня в рог
          <w:br/>
          И нигде найти не мог.
          <w:br/>
          Надо ж этому случиться
          <w:br/>
          Горю и тревоге -
          <w:br/>
          В самый раз, как ей телиться
          <w:br/>
          На последнем сроке.
          <w:br/>
          <w:br/>
          Забредет, куда не след,
          <w:br/>
          Пропадет - коровы нет.
          <w:br/>
          <w:br/>
          Да еще совпало это,
          <w:br/>
          Ради злой напасти,
          <w:br/>
          Что самой хозяйки нету,
          <w:br/>
          Скотницы Настасьи.
          <w:br/>
          <w:br/>
          А характер у самой -
          <w:br/>
          Не сказать, чтоб золотой.
          <w:br/>
          <w:br/>
          Никому не будет мало,
          <w:br/>
          Как сама вернется,
          <w:br/>
          Вот и знала, скажет, знала -
          <w:br/>
          Что-нибудь стрясется...
          <w:br/>
          <w:br/>
          И пойдет, пойдет по всей
          <w:br/>
          Улице хвалиться,
          <w:br/>
          Что и не на кого ей
          <w:br/>
          Даже положиться.
          <w:br/>
          <w:br/>
          Что беды не видели,
          <w:br/>
          Спали все подряд,
          <w:br/>
          Что в хлеву вредители
          <w:br/>
          У нее сидят.
          <w:br/>
          <w:br/>
          Им с коровами не любо,
          <w:br/>
          Подыхай коровы.
          <w:br/>
          А с шофером скалить зубы
          <w:br/>
          День и ночь готовы...
          <w:br/>
          <w:br/>
          Что теперь сказать в ответ?
          <w:br/>
          Правда все. Коровы нет.
          <w:br/>
          <w:br/>
          Не пришла корова с поля,
          <w:br/>
          Пропадет корова.
          <w:br/>
          Что ж ты будешь делать, Поля,
          <w:br/>
          Поля Козакова?..
          <w:br/>
          <w:br/>
          Вышла за околицу,
          <w:br/>
          В лес пошла одна.
          <w:br/>
          Ходит Поля по лесу.
          <w:br/>
          Полдень. Тишина.
          <w:br/>
          <w:br/>
          Ходит Поля ельником,
          <w:br/>
          Топчет мох сухой.
          <w:br/>
          Пахнет муравейником,
          <w:br/>
          Хвойною трухой.
          <w:br/>
          <w:br/>
          В глушь непроходимую,
          <w:br/>
          Жмурясь, пробралась,
          <w:br/>
          Липкой паутиною
          <w:br/>
          Вся обволоклась...
          <w:br/>
          <w:br/>
          Лес и вдоль и поперек
          <w:br/>
          Поля исходила.
          <w:br/>
          Как девчонка сбилась с ног,
          <w:br/>
          Села, приуныла.
          <w:br/>
          <w:br/>
          С чем притти на скотный двор,
          <w:br/>
          Что сказать Настасье?
          <w:br/>
          Да и тут еще шофер
          <w:br/>
          Виноват отчасти.
          <w:br/>
          <w:br/>
          Что недаром ходит он -
          <w:br/>
          Это всем известно.
          <w:br/>
          Ну и пусть себе влюблен,-
          <w:br/>
          Ей неинтересно.
          <w:br/>
          <w:br/>
          Хоть сто лет не будь его,
          <w:br/>
          И на то согласна.
          <w:br/>
          Но попреки каково
          <w:br/>
          Слушать занапрасно.
          <w:br/>
          <w:br/>
          Спотыкаясь, бродит снова
          <w:br/>
          Девушка усталая.
          <w:br/>
          Ах ты, бурая корова,
          <w:br/>
          Ах ты, дура старая...
          <w:br/>
          <w:br/>
          Ходит девушка - и вдруг
          <w:br/>
          Где-то за кустами
          <w:br/>
          Будто хрустнул тонкий сук,
          <w:br/>
          Звук тревожный замер...
          <w:br/>
          <w:br/>
          Притаилась в тишине,
          <w:br/>
          Приподнявши брови.
          <w:br/>
          Слышит: близко, в стороне
          <w:br/>
          Грустный вздох коровий...
          <w:br/>
          <w:br/>
          Вздох - и снова тишина,
          <w:br/>
          Сонная, лесная...
          <w:br/>
          Покачнулся куст - она!
          <w:br/>
          Бурая, родная.
          <w:br/>
          <w:br/>
          Повернула чуть рога,
          <w:br/>
          Тихо промычала.
          <w:br/>
          На опавшие бока
          <w:br/>
          Будто показала.
          <w:br/>
          <w:br/>
          Отступила, и у ног,
          <w:br/>
          На траве зеленой,
          <w:br/>
          Мажет слюнями листок
          <w:br/>
          Рыженький теленок.
          <w:br/>
          <w:br/>
          Длинноногий добрый бык,
          <w:br/>
          С кличкой собственной: Лесник!
          <w:br/>
          <w:br/>
          Подхватила, как ребенка,
          <w:br/>
          Понесла - и следом мать.
          <w:br/>
          Слышит - выпала гребенка.
          <w:br/>
          Ладно, некогда искать.
          <w:br/>
          <w:br/>
          Дотащилась до дороги -
          <w:br/>
          Лесом, лядом напрямик.
          <w:br/>
          Ох, тяжел ты, длинноногий,
          <w:br/>
          Теплый, потный, рыжий бык.
          <w:br/>
          <w:br/>
          Потемнели в поле тени,
          <w:br/>
          Солнце спряталось в лесу.
          <w:br/>
          Млеют девичьи колени,
          <w:br/>
          Мочи нет.
          <w:br/>
                - Не донесу...
          <w:br/>
          <w:br/>
          И шатаясь, через силу,
          <w:br/>
          Сзади бурая идет.
          <w:br/>
          Мол, и я его носила,
          <w:br/>
          А теперь уж твой черед.
          <w:br/>
          <w:br/>
          Тихо Поля Козакова
          <w:br/>
          С ношей движется домой.
          <w:br/>
          Жалко рыжего, коровы,
          <w:br/>
          Жалко ей себя самой...
          <w:br/>
          <w:br/>
          Будто нет ни ног, ни рук -
          <w:br/>
          Повалиться впору.
          <w:br/>
          Только видит Поля вдруг
          <w:br/>
          Своего шофера.
          <w:br/>
          <w:br/>
          Он идет с горы к реке
          <w:br/>
          С полотенцем на руке.
          <w:br/>
          <w:br/>
          Он идет, ее не видя,
          <w:br/>
          У него свои дела.
          <w:br/>
          Закричала: - Виктор, Витя!-
          <w:br/>
          Села, дальше не могла.
          <w:br/>
          <w:br/>
          Подбегает он в испуге,
          <w:br/>
          Плачет девушка навзрыд:
          <w:br/>
          <w:br/>
          - Ты гуляешь, руки в брюки,
          <w:br/>
          Я страдаю,- говорит.
          <w:br/>
          <w:br/>
          Опечален и растерян,
          <w:br/>
          Он бормочет: - Виноват...-
          <w:br/>
          Но ему теперь не верят,
          <w:br/>
          Даже слушать не хотят.
          <w:br/>
          <w:br/>
          - Ты прощенья не проси.
          <w:br/>
          Вот теленок. Сам неси.
          <w:br/>
          <w:br/>
          Не сказал шофер ни слова,
          <w:br/>
          Взял теленка и понес.
          <w:br/>
          Следом - Поля Козакова,
          <w:br/>
          Покрасневшая от слез.
          <w:br/>
          <w:br/>
          С ношей бережно шагая,
          <w:br/>
          На нее глядит шофер.
          <w:br/>
          <w:br/>
          - Что ж ты нервная такая?-
          <w:br/>
          Затевает разговор.
          <w:br/>
          <w:br/>
          Голос ласков и участлив,
          <w:br/>
          Но еще молчит она.
          <w:br/>
          И своей довольна властью,
          <w:br/>
          Точно строгая жена.
          <w:br/>
          <w:br/>
          Пусть молчит, а все же видит -
          <w:br/>
          Славный парень, верный друг.
          <w:br/>
          Не оставит, не обидит
          <w:br/>
          И не выпустит из рук.
          <w:br/>
          <w:br/>
          Молчаливое согласье.
          <w:br/>
          Что минуло - то не в счет.
          <w:br/>
          И навстречу им Настасья
          <w:br/>
          Выбегает из ворот.
          <w:br/>
          <w:br/>
          Завела свое сначала:
          <w:br/>
          - Так и знала, так и знала.
          <w:br/>
          Присмотрелась и - молчок.
          <w:br/>
          <w:br/>
          Дело к свадьбе - угадала,
          <w:br/>
          Улыбнулась и сказала:
          <w:br/>
          - Так и знала, что бычок...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2021-11-11T03:06:13+03:00</dcterms:created>
  <dcterms:modified xsi:type="dcterms:W3CDTF">2021-11-11T03:06:13+03:00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