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Пускай австралийка меж нами незримая сядет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австралийка меж нами незримая сядет
          <w:br/>
          И скажет слова, от которых нам станет светло.
          <w:br/>
          Как будто бы руку пожмет и морщины разгладит,
          <w:br/>
          Как будто простит, наконец, непростимое зло.
          <w:br/>
          И пусть все по-новому — нам время опять неподвластно,
          <w:br/>
          Есть снова пространство и даже безмолвие есть.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2022-03-17T20:53:50+03:00</dcterms:created>
  <dcterms:modified xsi:type="dcterms:W3CDTF">2022-03-17T20:53:50+03:00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