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 граду Синбирску на Пугачева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Прогнал ты Разина стоявшим войском твердо,
          <w:br/>
           Синбирск, и удалил ты древнего врага,
          <w:br/>
           Хоть он и наступал с огнем немилосердо
          <w:br/>
           На Волгины брега!
          <w:br/>
          <w:br/>
          А Разин нынешний в твои падет, оковы,
          <w:br/>
           И во стенах твоих окованный сидит.
          <w:br/>
           Пристойные ему возмездия готовы,
          <w:br/>
           Суд злобы не щадит.
          <w:br/>
          <w:br/>
          Москва и град Петров и все российски грады,
          <w:br/>
           Российско воинство, и олтари, и трон
          <w:br/>
           Стремятся, чтоб он был караем без пощады,
          <w:br/>
           Гнушается им Дон.
          <w:br/>
          <w:br/>
          Сей варвар не щадил ни возраста, ни пола,
          <w:br/>
           Пес тако бешеный что встретит, то грызет.
          <w:br/>
           Подобно так на луг из блатистото дола
          <w:br/>
           Дракон, шипя, ползет.
          <w:br/>
          <w:br/>
          Но казни нет ему довольныя на свете,
          <w:br/>
           Воображенье он тиранством превзошел,
          <w:br/>
           И все он мерзости, и в силе быв и цвете,
          <w:br/>
           Во естестве нашел.
          <w:br/>
          <w:br/>
          Рожденна тварь сия на свет бессильной выдрой,
          <w:br/>
           Но, ядом напоясь, который рыжет Нил,
          <w:br/>
           Сравняться он хотел со баснословной гидрой, —
          <w:br/>
           Явился крокодил.
          <w:br/>
          <w:br/>
          Сей дерзостный Икар ко солнцу возлетает
          <w:br/>
           И тщится повредить блаженный жребий росск.
          <w:br/>
           Под солнце подлетев, жжет крылья он и тает,
          <w:br/>
           И растопился воск.
          <w:br/>
          <w:br/>
          Осетил Пугачев себе людей безумных,
          <w:br/>
           Не знающих никак нимало божества.
          <w:br/>
           Прибавил к ним во сеть людей, пиянством шумных,
          <w:br/>
           Извергов естества.
          <w:br/>
          <w:br/>
          Такой разбойничьей толпою он воюет,
          <w:br/>
           Он шайки ратников составил из зверей,
          <w:br/>
           И, как поветрием, во все страны он дует
          <w:br/>
           Во наглости своей.
          <w:br/>
          <w:br/>
          Противен род дворян ушам его и взору.
          <w:br/>
           Сей враг отечества ликует, их губив,
          <w:br/>
           Дабы повергнути престола сим подпору,
          <w:br/>
           Дворянство истребив.
          <w:br/>
          <w:br/>
          Они мучения, стеня, претерпевали,
          <w:br/>
           Но он от верности возмог ли их оттерть?
          <w:br/>
           Младенцев Ироду терзати предавали,
          <w:br/>
           Чад видя злую смерть.
          <w:br/>
          <w:br/>
          Падут родители и сами, им губимы,
          <w:br/>
           Предшествующую терпев в домах боязнь,
          <w:br/>
           Но, в верности своей они неколебимы,
          <w:br/>
           Вкушают люту казнь.
          <w:br/>
          <w:br/>
          Покрыты сединой главы со плеч валятся.
          <w:br/>
           Он тигра превзошел и аспида, ярясь.
          <w:br/>
           Не тако фурии во преисподней злятся,
          <w:br/>
           Во исступленьи зрясь.
          <w:br/>
          <w:br/>
          Убийца сей, разив, тираня благородных,
          <w:br/>
           Колико погубил отцов и матерей!
          <w:br/>
           В замужество дает за ратников негодных
          <w:br/>
           Почтенных дочерей.
          <w:br/>
          <w:br/>
          Грабеж, насилье жен, пожары там и муки,
          <w:br/>
           Где гнусный ты себя, разбойник, ни яви!
          <w:br/>
           И обагряются мучительские руки
          <w:br/>
           В невиннейшей крови.
          <w:br/>
          <w:br/>
          Но сколько всем сердцам ты, новый Разин, мерзок,
          <w:br/>
           Колико духом подл и мужеством ты мал
          <w:br/>
           И сколько страшен был, нежалостлив и дерзок,
          <w:br/>
           Толь сильно свержен стал.
          <w:br/>
          <w:br/>
          Тебе ль укрыться льзя от глаз того героя,
          <w:br/>
           Который взять возмог и неприступный град?
          <w:br/>
           Трепещешь ты теперь, лице во мраке кроя,
          <w:br/>
           Готовяся во ад.
          <w:br/>
          <w:br/>
          Граф Панин никогда пред войском не воздремлет,
          <w:br/>
           И сбросил он тебя, взлетевша, с высоты.
          <w:br/>
           И силой и умом мучителя он емлет.
          <w:br/>
           Страдай теперь и ты!
          <w:br/>
          <w:br/>
          Уже геенна вся на варвара зияет,
          <w:br/>
           И тартар на тебя разверз уже уста.
          <w:br/>
           А Панин на горах вод Волгиных сияет,
          <w:br/>
           Очистив те места.
          <w:br/>
          <w:br/>
          Ликует под венцем Российская Астрея,
          <w:br/>
           Скончав несчастье чад державы своея
          <w:br/>
           И злое пиршество свирепого Атрея
          <w:br/>
           В местах страны тоя.
          <w:br/>
          <w:br/>
          Восходит веселей из моря солнце красно
          <w:br/>
           По днях жестокости на волгин оризонт.
          <w:br/>
           Взыграли Дон, Яик со Волгою согласно,
          <w:br/>
           И с ней Каспийский понт.
          <w:br/>
          <w:br/>
          Народы тамошни гласят Екатерине:
          <w:br/>
           «О матерь подданных, спасла от зол ты нас!»
          <w:br/>
           Она рекла: «Всегда готова я, как ныне,
          <w:br/>
           Спасати, чада, вас!»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2022-04-23T11:30:35+03:00</dcterms:created>
  <dcterms:modified xsi:type="dcterms:W3CDTF">2022-04-23T11:30:35+03:00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