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Творцы дорог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Рожок поет протяжно и уныло,—
          <w:br/>
          Давно знакомый утренний сигнал!
          <w:br/>
          Покуда медлит сонное светило,
          <w:br/>
          В свои права вступает аммонал.
          <w:br/>
          Над крутизною старого откоса
          <w:br/>
          Уже трещат бикфордовы шнуры,
          <w:br/>
          И вдруг — удар, и вздрогнула береза,
          <w:br/>
          И взвыло чрево каменной горы.
          <w:br/>
          И выдохнув короткий белый пламень
          <w:br/>
          Под напряженьем многих атмосфер,
          <w:br/>
          Завыл, запел, взлетел под небо камень,
          <w:br/>
          И заволокся дымом весь карьер.
          <w:br/>
          И равномерным грохотом обвала
          <w:br/>
          До глубины своей потрясена,
          <w:br/>
          Из тьмы лесов трущоба простонала,
          <w:br/>
          И, простонав, замолкнула она.
          <w:br/>
          Поет рожок над дальнею горою,
          <w:br/>
          Восходит солнце, заливая лес,
          <w:br/>
          И мы бежим нестройною толпою,
          <w:br/>
          Подняв ломы, громам наперерез.
          <w:br/>
          Так под напором сказочных гигантов,
          <w:br/>
          Работающих тысячами рук,
          <w:br/>
          Из недр вселенной ад поднялся Дантов
          <w:br/>
          И, грохнув наземь, раскололся вдруг.
          <w:br/>
          При свете солнца разлетелись страхи,
          <w:br/>
          Исчезли толпы духов и теней.
          <w:br/>
          И вот лежит, сверкающий во прахе,
          <w:br/>
          Подземный мир блистательных камней.
          <w:br/>
          И все черней становится и краше
          <w:br/>
          Их влажный и неправильный излом.
          <w:br/>
          О, эти расколовшиеся чаши,
          <w:br/>
          Обломки звезд с оторванным крылом!
          <w:br/>
          Кубы и плиты, стрелы и квадраты,
          <w:br/>
          Мгновенно отвердевшие грома,—
          <w:br/>
          Они лежат передо мной, разъяты
          <w:br/>
          Одним усильем светлого ума.
          <w:br/>
          Еще прохлада дышит вековая
          <w:br/>
          Над грудью их, еще курится пыль,
          <w:br/>
          Но экскаватор, черный ковш вздымая,
          <w:br/>
          Уж сыплет их, урча, в автомобиль.
          <w:br/>
          <w:br/>
          <span class="cen">2</span>
          <w:br/>
          <w:br/>
          Угрюмый Север хмурился ревниво,
          <w:br/>
          Но с каждым днем все жарче и быстрей
          <w:br/>
          Навстречу льдам Берингова пролива
          <w:br/>
          Неслась струя тропических морей.
          <w:br/>
          Под непрерывный грохот аммонала,
          <w:br/>
          Весенними лучами озарен,
          <w:br/>
          Уже летел, раскинув опахала,
          <w:br/>
          Огромный, как ракета, махаон.
          <w:br/>
          Сиятельный и пышный самозванец,
          <w:br/>
          Он, как светило, вздрагивал и плыл,
          <w:br/>
          И вслед ему неслась толпа созданьиц,
          <w:br/>
          Подвесив тельца меж лазурных крыл.
          <w:br/>
          Кузнечики, согретые лучами,
          <w:br/>
          Отщелкивали в воздухе часы,
          <w:br/>
          Тяжелый жук, летающий скачками,
          <w:br/>
          Влачил, как шлейф, гигантские усы.
          <w:br/>
          И сотни тварей, на своей свирели
          <w:br/>
          Однообразный поднимая вой,
          <w:br/>
          Ползли, толклись, метались, пили, ели,
          <w:br/>
          Вились, как столб, над самой головой.
          <w:br/>
          И в куполе звенящих насекомых,
          <w:br/>
          Среди болот и неподвижных мхов,
          <w:br/>
          С вершины сопок, зноем опаленных,
          <w:br/>
          Вздымался мир невиданных цветов.
          <w:br/>
          Соперничая с блеском небосвода,
          <w:br/>
          Здесь, посредине хлябей и камней,
          <w:br/>
          Казалось, в небо бросила природа
          <w:br/>
          Всю ярость красок, собранную в ней.
          <w:br/>
          Над суматохой лиственных сплетений,
          <w:br/>
          Над ураганом зелени и трав
          <w:br/>
          Здесь расцвела сама душа растений,
          <w:br/>
          Огромные цветы образовав.
          <w:br/>
          Когда горят над сопками Стожары
          <w:br/>
          И пенье сфер проносится вдали,
          <w:br/>
          Колокола и сонные гитары
          <w:br/>
          Им нежно откликаются с земли.
          <w:br/>
          Есть хор цветов, не уловимый ухом,
          <w:br/>
          Концерт тюльпанов и квартет лилей.
          <w:br/>
          Быть может, только бабочкам и мухам
          <w:br/>
          Он слышен ночью посреди полей.
          <w:br/>
          В такую ночь, соперница лазурей,
          <w:br/>
          Вся сопка дышит, звуками полна,
          <w:br/>
          И тварь земная музыкальной бурей
          <w:br/>
          До глубины души потрясена.
          <w:br/>
          И, засыпая в первобытных норах,
          <w:br/>
          Твердит она уже который век
          <w:br/>
          Созвучье тех мелодий, о которых
          <w:br/>
          Так редко вспоминает человек.
          <w:br/>
          <w:br/>
          <span class="cen">3</span>
          <w:br/>
          <w:br/>
          Рожок гудел, и сопка клокотала,
          <w:br/>
          Узкоколейка пела у реки.
          <w:br/>
          Подобье циклопического вала
          <w:br/>
          Пересекало древний мир тайги.
          <w:br/>
          Здесь, в первобытном капище природы,
          <w:br/>
          В необозримом вареве болот,
          <w:br/>
          Врубаясь в лес, проваливаясь в воды,
          <w:br/>
          Срываясь с круч, мы двигались вперед.
          <w:br/>
          Нас ветер бил с Амура и Амгуни,
          <w:br/>
          Трубил нам лось, и волк нам выл вослед,
          <w:br/>
          Но все, что здесь до нас лежало втуне,
          <w:br/>
          Мы подняли и вынесли на свет.
          <w:br/>
          В стране, где кедрам светят метеоры,
          <w:br/>
          Где молится березам бурундук,
          <w:br/>
          Мы отворили заступами горы
          <w:br/>
          И на восток пробились и на юг.
          <w:br/>
          Охотский вал ударил в наши ноги,
          <w:br/>
          Морские птицы прянули из трав,
          <w:br/>
          И мы стояли на краю дороги,
          <w:br/>
          Сверкающие заступы подняв.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2021-11-11T04:41:09+03:00</dcterms:created>
  <dcterms:modified xsi:type="dcterms:W3CDTF">2021-11-11T04:41:09+03:00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