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Тригорское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стране, где вольные живали
          <w:br/>
           Сыны воинственных славян,
          <w:br/>
           Где сладким именем граждан
          <w:br/>
           Они друг друга называли;
          <w:br/>
           Куда великая Ганза
          <w:br/>
           Добро возила издалеча,
          <w:br/>
           Пока московская гроза
          <w:br/>
           Не пересиливала веча;
          <w:br/>
           В стране, которую война
          <w:br/>
           Кровопролитно пустошила,
          <w:br/>
           Когда ливонски знамена
          <w:br/>
           Душа геройская водила;
          <w:br/>
           Где побеждающий Стефан
          <w:br/>
           В один могущественный стан
          <w:br/>
           Уже сдвигал толпы густыя,
          <w:br/>
           Да уничтожит псковитян,
          <w:br/>
           Да ниспровергнется Россия!
          <w:br/>
           Но ты, к отечеству любовь,
          <w:br/>
           Ты, чем гордились наши деды,
          <w:br/>
           Ты ополчилась… Кровь за кровь…
          <w:br/>
           И он не праздновал победы!
          <w:br/>
           В стране, где славной старины
          <w:br/>
           Не все следы истреблены,
          <w:br/>
           Где сердцу русскому доныне
          <w:br/>
           Красноречиво говорят:
          <w:br/>
           То стен полуразбитых ряд
          <w:br/>
           И вал на каменной вершине,
          <w:br/>
           То одинокий древний храм
          <w:br/>
           Среди беспажитной поляны,
          <w:br/>
           То благородные курганы
          <w:br/>
           По зеленеющим брегам.
          <w:br/>
           В стране, где Сороть голубая,
          <w:br/>
           Подруга зеркальных озер,
          <w:br/>
           Разнообразно между гор
          <w:br/>
           Свои изгибы расстилая,
          <w:br/>
           Водами ясными поит
          <w:br/>
           Поля, украшенные нивой,-
          <w:br/>
           Там, у раздолья, горделиво
          <w:br/>
           Гора трихолмная стоит;
          <w:br/>
           На той горе, среди лощины,
          <w:br/>
           Перед лазоревым прудом,
          <w:br/>
           Белеется веселый дом
          <w:br/>
           И сада темные картины,
          <w:br/>
           Село и пажити кругом.
          <w:br/>
          <w:br/>
          Приют свободного поэта,
          <w:br/>
           Не побежденного судьбой!
          <w:br/>
           Благоговею пред тобой,-
          <w:br/>
           И дар божественного света,
          <w:br/>
           Краса и радость лучших лет,
          <w:br/>
           Моя надежда и забава,
          <w:br/>
           Моя любовь и честь и слава —
          <w:br/>
           Мои стихи — тебе привет!
          <w:br/>
          <w:br/>
          Как сна отрадные виденья,
          <w:br/>
           Как утро пышное весны,
          <w:br/>
           Волшебны, свежи наслажденья
          <w:br/>
           На верном лоне тишины,
          <w:br/>
           Когда душе, не утомленной
          <w:br/>
           Житейских бременем трудов,
          <w:br/>
           Доступен жертвенник священный
          <w:br/>
           Богинь кастальских берегов;
          <w:br/>
           Когда родимая природа
          <w:br/>
           Ее лелеет и хранит
          <w:br/>
           И ей, роскошная, дарит
          <w:br/>
           Всё, чем возвышена свобода.
          <w:br/>
          <w:br/>
          Душе пленительна моей
          <w:br/>
           Такая райская година:
          <w:br/>
           Камены пламенного сына
          <w:br/>
           Она утешила; об ней
          <w:br/>
           Воспоминание живое
          <w:br/>
           И ныне радует меня.
          <w:br/>
           Бывало, в царственном покое,
          <w:br/>
           Великое светило дня,
          <w:br/>
           Вослед за раннею денницей,
          <w:br/>
           Шаром восходит огневым
          <w:br/>
           И небеса, как багряницей,
          <w:br/>
           Окинет заревом своим;
          <w:br/>
           Его лучами заиграют
          <w:br/>
           Озер живые зеркала;
          <w:br/>
           Поля, холмы благоухают;
          <w:br/>
           С них белой скатертью слетают
          <w:br/>
           И сон и утренняя мгла;
          <w:br/>
           Росой перловой и зернистой
          <w:br/>
           Дерев одежда убрана;
          <w:br/>
           Пернатых песнью голосистой
          <w:br/>
           Звучит лесная глубина.
          <w:br/>
          <w:br/>
          Тогда, один, восторга полный,
          <w:br/>
           Горы прибережной с высот,
          <w:br/>
           Я озирал сей неба свод,
          <w:br/>
           Великолепный и безмолвный,
          <w:br/>
           Сии круги и ленты вод,
          <w:br/>
           Сии ликующие нивы,
          <w:br/>
           Где серп мелькал трудолюбивый
          <w:br/>
           По золотистым полосам;
          <w:br/>
           Скирды желтелись, там и там
          <w:br/>
           Жнецы к товарищам взывали,
          <w:br/>
           И на дороге, вдалеке,
          <w:br/>
           С холмов бегущие к реке
          <w:br/>
           Стада пылили и блеяли.
          <w:br/>
          <w:br/>
          Бывало, солнце без лучей
          <w:br/>
           Стоит и рдеет в бездне пара,
          <w:br/>
           Тяжелый воздух полон жара;
          <w:br/>
           Вода чуть движется; над ней
          <w:br/>
           Склонилась томными ветвями
          <w:br/>
           Дерев безжизненная тень;
          <w:br/>
           На поле жатвы, меж скирдами,
          <w:br/>
           Невольная почиет лень,
          <w:br/>
           И кони спутанные бродят,
          <w:br/>
           И псы валяются; молчат
          <w:br/>
           Село и холмы; душен сад,
          <w:br/>
           И птицы песен не заводят…
          <w:br/>
          <w:br/>
          Туда, туда, друзья мои!
          <w:br/>
           На скат горы, на брег зеленый,
          <w:br/>
           Где дремлют Сороти студеной
          <w:br/>
           Гостеприимные струи;
          <w:br/>
           Где под кустарником тенистым
          <w:br/>
           Дугою выдалась она
          <w:br/>
           По глади вогнутого дна,
          <w:br/>
           Песком усыпанной сребристым.
          <w:br/>
           Одежду прочь! Перед челом
          <w:br/>
           Протянем руки удалые
          <w:br/>
           И бух!- блистательным дождем
          <w:br/>
           Взлетают брызги водяные.
          <w:br/>
           Какая сильная волна!
          <w:br/>
           Какая свежесть и прохлада!
          <w:br/>
           Как сладострастна, как нежна
          <w:br/>
           Меня обнявшая наяда!
          <w:br/>
           Дышу вольнее, светел взор,
          <w:br/>
           В холодной неге оживаю,
          <w:br/>
           И бодр и весел выбегаю
          <w:br/>
           Травы на бархатный ковер.
          <w:br/>
          <w:br/>
          Что восхитительнее, краше
          <w:br/>
           Свободных, дружеских бесед,
          <w:br/>
           Когда за пенистою чашей
          <w:br/>
           С поэтом говорит поэт?
          <w:br/>
           Жрецы высокого искусства,
          <w:br/>
           Пророки воли божества!
          <w:br/>
           Как независимы их чувства,
          <w:br/>
           Как полновесны их слова!
          <w:br/>
           Как быстро, мыслью вдохновенной,
          <w:br/>
           Мечты на радужных крылах,
          <w:br/>
           Они летают по вселенной
          <w:br/>
           В былых и будущих веках!
          <w:br/>
           Прекрасно радуясь, играя,
          <w:br/>
           Надежды смелые кипят,
          <w:br/>
           И грудь трепещет молодая,
          <w:br/>
           И гордый вспыхивает взгляд!
          <w:br/>
          <w:br/>
          Певец Руслана и Людмилы!
          <w:br/>
           Была счастливая пора,
          <w:br/>
           Когда так веселы, так милы
          <w:br/>
           Неслися наши вечера
          <w:br/>
           Там на горе, под мирным кровом
          <w:br/>
           Старейшин сада вековых,
          <w:br/>
           На дерне свежем и шелковом,
          <w:br/>
           В виду окрестностей живых;
          <w:br/>
           Или в тиши благословенной
          <w:br/>
           Жилища граций, где цветут
          <w:br/>
           Каменами хранимый труд
          <w:br/>
           И ум, изящно просвещенный;
          <w:br/>
           В часы, как сладостные там
          <w:br/>
           Дары Эвтерпы нас пленяли,
          <w:br/>
           Как персты легкие мелькали
          <w:br/>
           По очарованным ладам,-
          <w:br/>
           С них звуки стройно подымались,
          <w:br/>
           И в трелях чистых и густых
          <w:br/>
           Они свивались, развивались —
          <w:br/>
           И сердце чувствовало их!
          <w:br/>
          <w:br/>
          Вот за далекими горами
          <w:br/>
           Скрывается прекрасный день;
          <w:br/>
           От сеней леса над водами
          <w:br/>
           Волнообразными рядами
          <w:br/>
           Длиннеет трепетная тень;
          <w:br/>
           В реке сверкает блеск зарницы,
          <w:br/>
           Пустеют холмы, дол и брег;
          <w:br/>
           В село въезжают вереницы
          <w:br/>
           Поля покинувших телег;
          <w:br/>
           Где-где залает пес домовый,
          <w:br/>
           Иль ветерок зашелестит
          <w:br/>
           В листах темнеющей дубровы,
          <w:br/>
           Иль птица робко пролетит,
          <w:br/>
           Иль воз тяжелый и скрыпучий,
          <w:br/>
           Усталым движимый конем,
          <w:br/>
           Считая бревна колесом,
          <w:br/>
           Переступает мост плавучий;
          <w:br/>
           И вдруг отрывный и глухой
          <w:br/>
           Промчится грохот над рекой,
          <w:br/>
           Уже спокойной и дремучей,-
          <w:br/>
           И вдруг замолкнет… Но вдали,
          <w:br/>
           На крае неба, месяц полный
          <w:br/>
           Со всех сторон заволокли
          <w:br/>
           Большие облачные волны;
          <w:br/>
           Вон расступились, вон сошлись,
          <w:br/>
           Вон, грозно-тихие, слились
          <w:br/>
           В одну громаду непогоды —
          <w:br/>
           И на лазоревые своды,
          <w:br/>
           Молниеносна и черна,
          <w:br/>
           С востока крадется она.
          <w:br/>
          <w:br/>
          Уже безмолвие лесное
          <w:br/>
           Налетом ветра смущено;
          <w:br/>
           Уже не мирно и темно
          <w:br/>
           Реки течение ночное;
          <w:br/>
           Широко зыблются на нем
          <w:br/>
           Теней раскидистые чащи,
          <w:br/>
           Как парус, в воздухе дрожащий,
          <w:br/>
           Почти упущенный пловцом,
          <w:br/>
           Когда внезапно буря встанет,
          <w:br/>
           Покатит шумные струи,
          <w:br/>
           Рванет крыло его ладьи
          <w:br/>
           И над пучиною растянет.
          <w:br/>
          <w:br/>
          Тьма потопила небеса;
          <w:br/>
           Пустился дождь; гроза волнует,
          <w:br/>
           Взрывает воды и леса,
          <w:br/>
           Гремит, и блещет, и бушует.
          <w:br/>
           Мгновенья дивные! Когда
          <w:br/>
           С конца в конец по тучам бурным
          <w:br/>
           Зубчатой молнии бразда
          <w:br/>
           Огнем рассыплется пурпурным,-
          <w:br/>
           Всё видно: цепь далеких гор
          <w:br/>
           И разноцветные картины
          <w:br/>
           Извивов Сороти, озер,
          <w:br/>
           Села, и брега, и долины!
          <w:br/>
           Вдруг тьма угрюмей и черней,
          <w:br/>
           Удары громче громовые,
          <w:br/>
           Шумнее, гуще и быстрей
          <w:br/>
           Дождя потоки проливные.
          <w:br/>
          <w:br/>
          Но завтра, в пышной тишине,
          <w:br/>
           На небо ярко-голубое
          <w:br/>
           Светило явится дневное
          <w:br/>
           Восставить утро золотое
          <w:br/>
           Грозой омытой стороне.
          <w:br/>
          <w:br/>
          Придут ли дни? Увижу ль снова
          <w:br/>
           Твои холмы, твои поля,
          <w:br/>
           О православная земля
          <w:br/>
           Священных памятников Пскова?
          <w:br/>
           Твои родные красоты
          <w:br/>
           Во имя муз благословляю
          <w:br/>
           И верным счастьем называю
          <w:br/>
           Всё, чем меня ласкала ты.
          <w:br/>
          <w:br/>
          Как сладко узнику младому,
          <w:br/>
           Покинув тьму и груз цепей,
          <w:br/>
           Взглянуть на день, на блеск зыбей,
          <w:br/>
           Пройти по брегу луговому,
          <w:br/>
           Упиться воздухом полей!
          <w:br/>
           Как утешительно поэту
          <w:br/>
           От мира хладной суеты,
          <w:br/>
           Где многочисленные в Лету
          <w:br/>
           Бегут надежды и мечты,
          <w:br/>
           Где в сердце, музою любимом,
          <w:br/>
           Порой, как пламени струя,
          <w:br/>
           Густым задавленная дымом,
          <w:br/>
           Страстей при шуме нестерпимом,
          <w:br/>
           Слабеют силы бытия,-
          <w:br/>
           В прекрасный мир, в сады природы
          <w:br/>
           Себя, свободного, укрыть
          <w:br/>
           И вдруг и гордо позабыть
          <w:br/>
           Свои потерянные годы!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2022-04-21T17:05:30+03:00</dcterms:created>
  <dcterms:modified xsi:type="dcterms:W3CDTF">2022-04-21T17:05:30+03:00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