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 проходит за 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Усталость проходит за воскресенье,
          <w:br/>
           Только не вся. Кусок остается.
          <w:br/>
           Он проходит за летний отпуск.
          <w:br/>
           Только не весь. Остается кусочек.
          <w:br/>
           Старость шьет из этих кусков
          <w:br/>
           Большое лоскутное одеяло,
          <w:br/>
           Которое светит, но не греет.
          <w:br/>
          <w:br/>
          Скорее рано, чем поздно, придется
          <w:br/>
           Закутаться в него с головою.
          <w:br/>
           Уволиться, как говорится, вчистую.
          <w:br/>
           Без пенсии, но с деревянным мундиром.
          <w:br/>
           Уехать верхом на двух лопатах
          <w:br/>
           В общеизвестный дом инвалидов,
          <w:br/>
           Стоящий, вернее сказать, лежащий
          <w:br/>
           Ровно в метре от беспокойства,
          <w:br/>
           От утомления, труда, заботы
          <w:br/>
           И всяких прочих синонимов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2022-04-24T05:41:37+03:00</dcterms:created>
  <dcterms:modified xsi:type="dcterms:W3CDTF">2022-04-24T05:41:37+03:00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