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жизнь свою в деревне встретил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жизнь свою в деревне встретил,
          <w:br/>
           Среди ее простых людей.
          <w:br/>
           Но больше всех на белом свете
          <w:br/>
           Любил мальчишкой лошадей.
          <w:br/>
          <w:br/>
          Все дело в том, что в мире голом
          <w:br/>
           Слепых страстей, обидных слез
          <w:br/>
           Я не за мамкиным подолом,
          <w:br/>
           А без семьи на свете рос.
          <w:br/>
          <w:br/>
          Я не погиб в людской остуде,
          <w:br/>
           Что зимней лютости лютей.
          <w:br/>
           Меня в тепле согрели люди,
          <w:br/>
           Добрей крестьянских лошадей.
          <w:br/>
          <w:br/>
          Я им до гроба благодарен
          <w:br/>
           Всей жизнью на своем пути.
          <w:br/>
           Я рос. Настало время, парень,
          <w:br/>
           Солдатом в армию идти.
          <w:br/>
          <w:br/>
          Как на коне рожденный вроде,
          <w:br/>
           Крещен присягой боевой,
          <w:br/>
           Я начал службу в конном взводе
          <w:br/>
           Связным в разведке полковой.
          <w:br/>
          <w:br/>
          И конь — огонь! Стоит — ни с места.
          <w:br/>
           Или галопом — без удил.
          <w:br/>
           Я Дульцинею, как невесту,
          <w:br/>
           В полку на выводку водил.
          <w:br/>
          <w:br/>
          Я отдавал ей хлеб и сахар,
          <w:br/>
           Я был ей верного верней.
          <w:br/>
           Сам командир стоял и ахал
          <w:br/>
           И удивлялся перед ней.
          <w:br/>
          <w:br/>
          Но трубы подняли тревогу,
          <w:br/>
           Полночный обрывая сон.
          <w:br/>
           На север, в дальнюю дорогу,
          <w:br/>
           Ушел армейский эшелон.
          <w:br/>
          <w:br/>
          А там, в сугробах цепенея,
          <w:br/>
           Мороз скрипел, как паровоз.
          <w:br/>
           И — что поделать!- Дульцинея
          <w:br/>
           Ожеребилась в тот мороз.
          <w:br/>
          <w:br/>
          Заржала скорбно, тонко-тонко
          <w:br/>
           Под грохот пушек и мортир.
          <w:br/>
           И мне:- Не мучай жеребенка…-
          <w:br/>
           Сказал, не глядя, командир.
          <w:br/>
          <w:br/>
          Я жеребенка свел за пойму
          <w:br/>
           Через бревенчатый настил
          <w:br/>
           И прямо целую обойму,
          <w:br/>
           Как в свою душу, запустил.
          <w:br/>
          <w:br/>
          Стучали зубы костью о кость.
          <w:br/>
           Была в испарине спина.
          <w:br/>
           Был первый бой. Была жестокость.
          <w:br/>
           Тупая ночь души. Война.
          <w:br/>
          <w:br/>
          Но в четкой памяти запались:
          <w:br/>
           Мороз, заснеженный лесок
          <w:br/>
           И жеребенок, что за палец
          <w:br/>
           Тянул меня, как за сосок.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2022-04-22T04:54:13+03:00</dcterms:created>
  <dcterms:modified xsi:type="dcterms:W3CDTF">2022-04-22T04:54:13+03:00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